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F210" w14:textId="49F10856" w:rsidR="00EB459A" w:rsidRDefault="002D64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2A50E5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2A50E5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条第</w:t>
      </w:r>
      <w:r w:rsidR="002A50E5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項関係）</w:t>
      </w:r>
    </w:p>
    <w:p w14:paraId="4EF63869" w14:textId="77777777" w:rsidR="002D6449" w:rsidRDefault="002D6449">
      <w:pPr>
        <w:rPr>
          <w:rFonts w:ascii="ＭＳ 明朝" w:eastAsia="ＭＳ 明朝" w:hAnsi="ＭＳ 明朝"/>
          <w:sz w:val="24"/>
          <w:szCs w:val="24"/>
        </w:rPr>
      </w:pPr>
    </w:p>
    <w:p w14:paraId="423CE422" w14:textId="3056EA1D" w:rsidR="002D6449" w:rsidRDefault="002D64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0C719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D0CA568" w14:textId="77777777" w:rsidR="002D6449" w:rsidRDefault="002D6449">
      <w:pPr>
        <w:rPr>
          <w:rFonts w:ascii="ＭＳ 明朝" w:eastAsia="ＭＳ 明朝" w:hAnsi="ＭＳ 明朝"/>
          <w:sz w:val="24"/>
          <w:szCs w:val="24"/>
        </w:rPr>
      </w:pPr>
    </w:p>
    <w:p w14:paraId="58A9AADB" w14:textId="77777777" w:rsidR="002D6449" w:rsidRDefault="002D6449">
      <w:pPr>
        <w:rPr>
          <w:rFonts w:ascii="ＭＳ 明朝" w:eastAsia="ＭＳ 明朝" w:hAnsi="ＭＳ 明朝"/>
          <w:sz w:val="24"/>
          <w:szCs w:val="24"/>
        </w:rPr>
      </w:pPr>
    </w:p>
    <w:p w14:paraId="7754F928" w14:textId="3F9B526E" w:rsidR="002D6449" w:rsidRDefault="002D64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長洲町議会議長　様</w:t>
      </w:r>
    </w:p>
    <w:p w14:paraId="183700EF" w14:textId="77777777" w:rsidR="002D6449" w:rsidRDefault="002D6449">
      <w:pPr>
        <w:rPr>
          <w:rFonts w:ascii="ＭＳ 明朝" w:eastAsia="ＭＳ 明朝" w:hAnsi="ＭＳ 明朝"/>
          <w:sz w:val="24"/>
          <w:szCs w:val="24"/>
        </w:rPr>
      </w:pPr>
    </w:p>
    <w:p w14:paraId="4FEF1395" w14:textId="4E515DCB" w:rsidR="002D6449" w:rsidRPr="00A15CD1" w:rsidRDefault="002D64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A15CD1">
        <w:rPr>
          <w:rFonts w:ascii="ＭＳ 明朝" w:eastAsia="ＭＳ 明朝" w:hAnsi="ＭＳ 明朝" w:hint="eastAsia"/>
          <w:sz w:val="24"/>
          <w:szCs w:val="24"/>
        </w:rPr>
        <w:t xml:space="preserve">長洲町議会議員　　　　　　　</w:t>
      </w:r>
    </w:p>
    <w:p w14:paraId="591D1CBB" w14:textId="77777777" w:rsidR="002D6449" w:rsidRDefault="002D6449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6661DD0B" w14:textId="77777777" w:rsidR="002D6449" w:rsidRDefault="002D6449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20C297F2" w14:textId="7B69D554" w:rsidR="002D6449" w:rsidRDefault="00765317" w:rsidP="0076531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訂正届</w:t>
      </w:r>
    </w:p>
    <w:p w14:paraId="4DD5F319" w14:textId="77777777" w:rsidR="00765317" w:rsidRDefault="00765317" w:rsidP="00765317">
      <w:pPr>
        <w:rPr>
          <w:rFonts w:ascii="ＭＳ 明朝" w:eastAsia="ＭＳ 明朝" w:hAnsi="ＭＳ 明朝"/>
          <w:sz w:val="24"/>
          <w:szCs w:val="24"/>
        </w:rPr>
      </w:pPr>
    </w:p>
    <w:p w14:paraId="449A78DF" w14:textId="77777777" w:rsidR="00765317" w:rsidRDefault="00765317" w:rsidP="00765317">
      <w:pPr>
        <w:rPr>
          <w:rFonts w:ascii="ＭＳ 明朝" w:eastAsia="ＭＳ 明朝" w:hAnsi="ＭＳ 明朝"/>
          <w:sz w:val="24"/>
          <w:szCs w:val="24"/>
        </w:rPr>
      </w:pPr>
    </w:p>
    <w:p w14:paraId="4B055112" w14:textId="315B280C" w:rsidR="00765317" w:rsidRDefault="00765317" w:rsidP="007653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長洲町議会議員の請負の状況の公表に関する条例第</w:t>
      </w:r>
      <w:r w:rsidR="002A50E5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条第</w:t>
      </w:r>
      <w:r w:rsidR="002A50E5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項の規定</w:t>
      </w:r>
    </w:p>
    <w:p w14:paraId="1F21B782" w14:textId="2EFBF47E" w:rsidR="00765317" w:rsidRDefault="00765317" w:rsidP="007653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により、次のとおり訂正届を提出します。</w:t>
      </w:r>
    </w:p>
    <w:p w14:paraId="1A8CC7F0" w14:textId="77777777" w:rsidR="00765317" w:rsidRDefault="00765317" w:rsidP="00765317">
      <w:pPr>
        <w:rPr>
          <w:rFonts w:ascii="ＭＳ 明朝" w:eastAsia="ＭＳ 明朝" w:hAnsi="ＭＳ 明朝"/>
          <w:sz w:val="24"/>
          <w:szCs w:val="24"/>
        </w:rPr>
      </w:pPr>
    </w:p>
    <w:p w14:paraId="79B09C51" w14:textId="77777777" w:rsidR="00765317" w:rsidRDefault="00765317" w:rsidP="00765317">
      <w:pPr>
        <w:rPr>
          <w:rFonts w:ascii="ＭＳ 明朝" w:eastAsia="ＭＳ 明朝" w:hAnsi="ＭＳ 明朝"/>
          <w:sz w:val="24"/>
          <w:szCs w:val="24"/>
        </w:rPr>
      </w:pPr>
    </w:p>
    <w:p w14:paraId="0177636E" w14:textId="6890CED6" w:rsidR="00765317" w:rsidRDefault="00765317" w:rsidP="007653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50E5"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 xml:space="preserve">　訂正箇所</w:t>
      </w:r>
    </w:p>
    <w:p w14:paraId="3F188E17" w14:textId="77777777" w:rsidR="00765317" w:rsidRDefault="00765317" w:rsidP="00765317">
      <w:pPr>
        <w:rPr>
          <w:rFonts w:ascii="ＭＳ 明朝" w:eastAsia="ＭＳ 明朝" w:hAnsi="ＭＳ 明朝"/>
          <w:sz w:val="24"/>
          <w:szCs w:val="24"/>
        </w:rPr>
      </w:pPr>
    </w:p>
    <w:p w14:paraId="75716BD8" w14:textId="77777777" w:rsidR="00765317" w:rsidRDefault="00765317" w:rsidP="00765317">
      <w:pPr>
        <w:rPr>
          <w:rFonts w:ascii="ＭＳ 明朝" w:eastAsia="ＭＳ 明朝" w:hAnsi="ＭＳ 明朝"/>
          <w:sz w:val="24"/>
          <w:szCs w:val="24"/>
        </w:rPr>
      </w:pPr>
    </w:p>
    <w:p w14:paraId="7F035165" w14:textId="77777777" w:rsidR="00765317" w:rsidRDefault="00765317" w:rsidP="00765317">
      <w:pPr>
        <w:rPr>
          <w:rFonts w:ascii="ＭＳ 明朝" w:eastAsia="ＭＳ 明朝" w:hAnsi="ＭＳ 明朝"/>
          <w:sz w:val="24"/>
          <w:szCs w:val="24"/>
        </w:rPr>
      </w:pPr>
    </w:p>
    <w:p w14:paraId="3DA72CD5" w14:textId="27D9D31F" w:rsidR="00765317" w:rsidRDefault="00765317" w:rsidP="007653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50E5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 xml:space="preserve">　訂正の理由</w:t>
      </w:r>
    </w:p>
    <w:sectPr w:rsidR="00765317" w:rsidSect="001319A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6B"/>
    <w:rsid w:val="000C7193"/>
    <w:rsid w:val="001319AB"/>
    <w:rsid w:val="00224343"/>
    <w:rsid w:val="002A50E5"/>
    <w:rsid w:val="002D6449"/>
    <w:rsid w:val="0061296B"/>
    <w:rsid w:val="00765317"/>
    <w:rsid w:val="00A15CD1"/>
    <w:rsid w:val="00A70047"/>
    <w:rsid w:val="00A82775"/>
    <w:rsid w:val="00B21E67"/>
    <w:rsid w:val="00C04D53"/>
    <w:rsid w:val="00DB4425"/>
    <w:rsid w:val="00EB459A"/>
    <w:rsid w:val="00F4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6C6B6"/>
  <w15:chartTrackingRefBased/>
  <w15:docId w15:val="{DCE7A361-4A27-40FB-A5F2-36FC02D4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n274</dc:creator>
  <cp:keywords/>
  <dc:description/>
  <cp:lastModifiedBy>n274</cp:lastModifiedBy>
  <cp:revision>34</cp:revision>
  <dcterms:created xsi:type="dcterms:W3CDTF">2023-06-26T07:11:00Z</dcterms:created>
  <dcterms:modified xsi:type="dcterms:W3CDTF">2024-01-29T08:35:00Z</dcterms:modified>
</cp:coreProperties>
</file>