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356B" w14:textId="77777777" w:rsidR="00DC59E6" w:rsidRPr="00DC59E6" w:rsidRDefault="00DC59E6" w:rsidP="00E77020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C59E6">
        <w:rPr>
          <w:rFonts w:asciiTheme="majorEastAsia" w:eastAsiaTheme="majorEastAsia" w:hAnsiTheme="majorEastAsia" w:hint="eastAsia"/>
          <w:sz w:val="22"/>
        </w:rPr>
        <w:t>別紙様式第７号</w:t>
      </w:r>
    </w:p>
    <w:p w14:paraId="266436AB" w14:textId="77777777" w:rsidR="00DC59E6" w:rsidRPr="00DC59E6" w:rsidRDefault="00DC59E6" w:rsidP="00E77020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6D920E11" w14:textId="77777777" w:rsidR="00DC59E6" w:rsidRPr="00DC59E6" w:rsidRDefault="00F66AA8" w:rsidP="00DC59E6">
      <w:pPr>
        <w:ind w:left="220" w:hangingChars="100" w:hanging="22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故障（</w:t>
      </w:r>
      <w:r w:rsidR="00DC59E6" w:rsidRPr="00DC59E6">
        <w:rPr>
          <w:rFonts w:asciiTheme="majorEastAsia" w:eastAsiaTheme="majorEastAsia" w:hAnsiTheme="majorEastAsia" w:hint="eastAsia"/>
          <w:sz w:val="22"/>
        </w:rPr>
        <w:t>事故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DC59E6" w:rsidRPr="00DC59E6">
        <w:rPr>
          <w:rFonts w:asciiTheme="majorEastAsia" w:eastAsiaTheme="majorEastAsia" w:hAnsiTheme="majorEastAsia" w:hint="eastAsia"/>
          <w:sz w:val="22"/>
        </w:rPr>
        <w:t>報告書</w:t>
      </w:r>
    </w:p>
    <w:p w14:paraId="17329B1D" w14:textId="77777777" w:rsidR="00DC59E6" w:rsidRDefault="00DC59E6" w:rsidP="00DC59E6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0B75619C" w14:textId="77777777" w:rsidR="00137371" w:rsidRDefault="00137371" w:rsidP="00137371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使用者</w:t>
      </w:r>
      <w:r w:rsidRPr="00A37BBE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印　</w:t>
      </w:r>
    </w:p>
    <w:p w14:paraId="312E4862" w14:textId="77777777" w:rsidR="00137371" w:rsidRDefault="00137371" w:rsidP="00DC59E6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5380"/>
      </w:tblGrid>
      <w:tr w:rsidR="00DC59E6" w14:paraId="23EBD99F" w14:textId="77777777" w:rsidTr="00F66AA8">
        <w:tc>
          <w:tcPr>
            <w:tcW w:w="3119" w:type="dxa"/>
            <w:gridSpan w:val="2"/>
            <w:tcBorders>
              <w:bottom w:val="nil"/>
            </w:tcBorders>
          </w:tcPr>
          <w:p w14:paraId="579B9F9B" w14:textId="77777777" w:rsidR="00DC59E6" w:rsidRPr="00DC59E6" w:rsidRDefault="00DC59E6" w:rsidP="00DC59E6">
            <w:pPr>
              <w:rPr>
                <w:rFonts w:asciiTheme="majorEastAsia" w:eastAsiaTheme="majorEastAsia" w:hAnsiTheme="majorEastAsia"/>
                <w:sz w:val="22"/>
              </w:rPr>
            </w:pPr>
            <w:r w:rsidRPr="00DC59E6">
              <w:rPr>
                <w:rFonts w:asciiTheme="majorEastAsia" w:eastAsiaTheme="majorEastAsia" w:hAnsiTheme="majorEastAsia" w:hint="eastAsia"/>
                <w:sz w:val="22"/>
              </w:rPr>
              <w:t xml:space="preserve">１　</w:t>
            </w:r>
            <w:r w:rsidR="00F66AA8">
              <w:rPr>
                <w:rFonts w:asciiTheme="majorEastAsia" w:eastAsiaTheme="majorEastAsia" w:hAnsiTheme="majorEastAsia" w:hint="eastAsia"/>
                <w:sz w:val="22"/>
              </w:rPr>
              <w:t>故障（</w:t>
            </w:r>
            <w:r w:rsidRPr="00DC59E6">
              <w:rPr>
                <w:rFonts w:asciiTheme="majorEastAsia" w:eastAsiaTheme="majorEastAsia" w:hAnsiTheme="majorEastAsia" w:hint="eastAsia"/>
                <w:sz w:val="22"/>
              </w:rPr>
              <w:t>事故</w:t>
            </w:r>
            <w:r w:rsidR="00F66AA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DC59E6">
              <w:rPr>
                <w:rFonts w:asciiTheme="majorEastAsia" w:eastAsiaTheme="majorEastAsia" w:hAnsiTheme="majorEastAsia" w:hint="eastAsia"/>
                <w:sz w:val="22"/>
              </w:rPr>
              <w:t>発生状況</w:t>
            </w:r>
          </w:p>
        </w:tc>
        <w:tc>
          <w:tcPr>
            <w:tcW w:w="5380" w:type="dxa"/>
          </w:tcPr>
          <w:p w14:paraId="0846EC82" w14:textId="77777777" w:rsidR="00DC59E6" w:rsidRPr="00DC59E6" w:rsidRDefault="00DC59E6" w:rsidP="00DC59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59E6" w14:paraId="089D8786" w14:textId="77777777" w:rsidTr="00F66AA8">
        <w:tc>
          <w:tcPr>
            <w:tcW w:w="709" w:type="dxa"/>
            <w:tcBorders>
              <w:top w:val="nil"/>
              <w:bottom w:val="nil"/>
            </w:tcBorders>
          </w:tcPr>
          <w:p w14:paraId="2A086A8D" w14:textId="77777777" w:rsidR="00DC59E6" w:rsidRPr="00DC59E6" w:rsidRDefault="00DC59E6" w:rsidP="00DC59E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FEC6922" w14:textId="77777777" w:rsidR="00DC59E6" w:rsidRPr="00DC59E6" w:rsidRDefault="00DC59E6" w:rsidP="00DC59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 w:rsidRPr="00DC59E6">
              <w:rPr>
                <w:rFonts w:asciiTheme="majorEastAsia" w:eastAsiaTheme="majorEastAsia" w:hAnsiTheme="majorEastAsia" w:hint="eastAsia"/>
                <w:sz w:val="22"/>
              </w:rPr>
              <w:t xml:space="preserve">機械名　</w:t>
            </w:r>
          </w:p>
        </w:tc>
        <w:tc>
          <w:tcPr>
            <w:tcW w:w="5380" w:type="dxa"/>
          </w:tcPr>
          <w:p w14:paraId="4B8A02E2" w14:textId="77777777" w:rsidR="00DC59E6" w:rsidRPr="00DC59E6" w:rsidRDefault="00DC59E6" w:rsidP="00DC59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59E6" w14:paraId="454895B9" w14:textId="77777777" w:rsidTr="00F66AA8">
        <w:tc>
          <w:tcPr>
            <w:tcW w:w="709" w:type="dxa"/>
            <w:tcBorders>
              <w:top w:val="nil"/>
              <w:bottom w:val="nil"/>
            </w:tcBorders>
          </w:tcPr>
          <w:p w14:paraId="1E64D6FB" w14:textId="77777777" w:rsidR="00DC59E6" w:rsidRPr="00DC59E6" w:rsidRDefault="00DC59E6" w:rsidP="00DC59E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1D98109C" w14:textId="77777777" w:rsidR="00DC59E6" w:rsidRPr="00DC59E6" w:rsidRDefault="00DC59E6" w:rsidP="00DC59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（２）</w:t>
            </w:r>
            <w:r w:rsidRPr="00DC59E6">
              <w:rPr>
                <w:rFonts w:asciiTheme="majorEastAsia" w:eastAsiaTheme="majorEastAsia" w:hAnsiTheme="majorEastAsia" w:hint="eastAsia"/>
                <w:sz w:val="22"/>
              </w:rPr>
              <w:t xml:space="preserve">発生場所　</w:t>
            </w:r>
          </w:p>
        </w:tc>
        <w:tc>
          <w:tcPr>
            <w:tcW w:w="5380" w:type="dxa"/>
          </w:tcPr>
          <w:p w14:paraId="6DC1F7B4" w14:textId="77777777" w:rsidR="00DC59E6" w:rsidRPr="00DC59E6" w:rsidRDefault="00DC59E6" w:rsidP="00DC59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59E6" w14:paraId="68CA9AF7" w14:textId="77777777" w:rsidTr="00F66AA8">
        <w:tc>
          <w:tcPr>
            <w:tcW w:w="709" w:type="dxa"/>
            <w:tcBorders>
              <w:top w:val="nil"/>
              <w:bottom w:val="nil"/>
            </w:tcBorders>
          </w:tcPr>
          <w:p w14:paraId="0CA4B240" w14:textId="77777777" w:rsidR="00DC59E6" w:rsidRPr="00DC59E6" w:rsidRDefault="00DC59E6" w:rsidP="00DC59E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25570523" w14:textId="77777777" w:rsidR="00DC59E6" w:rsidRPr="00DC59E6" w:rsidRDefault="00DC59E6" w:rsidP="00F66AA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（３）</w:t>
            </w:r>
            <w:r w:rsidRPr="00DC59E6">
              <w:rPr>
                <w:rFonts w:asciiTheme="majorEastAsia" w:eastAsiaTheme="majorEastAsia" w:hAnsiTheme="majorEastAsia" w:hint="eastAsia"/>
                <w:sz w:val="22"/>
              </w:rPr>
              <w:t>発生日</w:t>
            </w:r>
            <w:r w:rsidR="00F66AA8">
              <w:rPr>
                <w:rFonts w:asciiTheme="majorEastAsia" w:eastAsiaTheme="majorEastAsia" w:hAnsiTheme="majorEastAsia" w:hint="eastAsia"/>
                <w:sz w:val="22"/>
              </w:rPr>
              <w:t>時</w:t>
            </w:r>
          </w:p>
        </w:tc>
        <w:tc>
          <w:tcPr>
            <w:tcW w:w="5380" w:type="dxa"/>
          </w:tcPr>
          <w:p w14:paraId="166CD8EC" w14:textId="77777777" w:rsidR="00DC59E6" w:rsidRPr="00DC59E6" w:rsidRDefault="001308CE" w:rsidP="00F66AA8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日　　</w:t>
            </w:r>
            <w:r w:rsidR="00F66AA8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分　頃</w:t>
            </w:r>
          </w:p>
        </w:tc>
      </w:tr>
      <w:tr w:rsidR="001308CE" w14:paraId="1F8A703D" w14:textId="77777777" w:rsidTr="00F66AA8">
        <w:tc>
          <w:tcPr>
            <w:tcW w:w="709" w:type="dxa"/>
            <w:tcBorders>
              <w:top w:val="nil"/>
              <w:bottom w:val="nil"/>
            </w:tcBorders>
          </w:tcPr>
          <w:p w14:paraId="3FA7EFA4" w14:textId="77777777" w:rsidR="001308CE" w:rsidRPr="00DC59E6" w:rsidRDefault="001308CE" w:rsidP="00DC59E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28A12E5C" w14:textId="77777777" w:rsidR="001308CE" w:rsidRDefault="001308CE" w:rsidP="00DC59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（４）被害</w:t>
            </w:r>
            <w:r w:rsidR="00F66AA8">
              <w:rPr>
                <w:rFonts w:asciiTheme="majorEastAsia" w:eastAsiaTheme="majorEastAsia" w:hAnsiTheme="majorEastAsia" w:hint="eastAsia"/>
                <w:sz w:val="22"/>
              </w:rPr>
              <w:t>の有無</w:t>
            </w:r>
          </w:p>
        </w:tc>
        <w:tc>
          <w:tcPr>
            <w:tcW w:w="5380" w:type="dxa"/>
            <w:tcBorders>
              <w:bottom w:val="dotted" w:sz="4" w:space="0" w:color="auto"/>
            </w:tcBorders>
          </w:tcPr>
          <w:p w14:paraId="4A7C59B6" w14:textId="77777777" w:rsidR="001308CE" w:rsidRPr="00DC59E6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人的被害　　　有　　・　　無</w:t>
            </w:r>
          </w:p>
        </w:tc>
      </w:tr>
      <w:tr w:rsidR="001308CE" w14:paraId="748D3A70" w14:textId="77777777" w:rsidTr="00F66AA8">
        <w:tc>
          <w:tcPr>
            <w:tcW w:w="709" w:type="dxa"/>
            <w:tcBorders>
              <w:top w:val="nil"/>
              <w:bottom w:val="nil"/>
            </w:tcBorders>
          </w:tcPr>
          <w:p w14:paraId="1D0094D3" w14:textId="77777777" w:rsidR="001308CE" w:rsidRPr="00DC59E6" w:rsidRDefault="001308CE" w:rsidP="001308C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Merge/>
          </w:tcPr>
          <w:p w14:paraId="3A5A3320" w14:textId="77777777" w:rsidR="001308CE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0" w:type="dxa"/>
            <w:tcBorders>
              <w:top w:val="dotted" w:sz="4" w:space="0" w:color="auto"/>
            </w:tcBorders>
          </w:tcPr>
          <w:p w14:paraId="31682F9D" w14:textId="77777777" w:rsidR="001308CE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被害の内容</w:t>
            </w:r>
          </w:p>
          <w:p w14:paraId="04F75D79" w14:textId="77777777" w:rsidR="001308CE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C9B0B8" w14:textId="77777777" w:rsidR="001308CE" w:rsidRPr="00DC59E6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08CE" w14:paraId="168D54D5" w14:textId="77777777" w:rsidTr="00F66AA8">
        <w:tc>
          <w:tcPr>
            <w:tcW w:w="709" w:type="dxa"/>
            <w:tcBorders>
              <w:top w:val="nil"/>
              <w:bottom w:val="nil"/>
            </w:tcBorders>
          </w:tcPr>
          <w:p w14:paraId="6907D259" w14:textId="77777777" w:rsidR="001308CE" w:rsidRPr="00DC59E6" w:rsidRDefault="001308CE" w:rsidP="001308C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Merge/>
          </w:tcPr>
          <w:p w14:paraId="6C1D7D51" w14:textId="77777777" w:rsidR="001308CE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0" w:type="dxa"/>
            <w:tcBorders>
              <w:bottom w:val="dotted" w:sz="4" w:space="0" w:color="auto"/>
            </w:tcBorders>
          </w:tcPr>
          <w:p w14:paraId="425D763A" w14:textId="77777777" w:rsidR="001308CE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物的被害　　　有　　・　　無</w:t>
            </w:r>
          </w:p>
        </w:tc>
      </w:tr>
      <w:tr w:rsidR="001308CE" w14:paraId="18336D9C" w14:textId="77777777" w:rsidTr="00F66AA8">
        <w:tc>
          <w:tcPr>
            <w:tcW w:w="709" w:type="dxa"/>
            <w:tcBorders>
              <w:top w:val="nil"/>
              <w:bottom w:val="nil"/>
            </w:tcBorders>
          </w:tcPr>
          <w:p w14:paraId="46FC26FA" w14:textId="77777777" w:rsidR="001308CE" w:rsidRPr="00DC59E6" w:rsidRDefault="001308CE" w:rsidP="001308C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Merge/>
          </w:tcPr>
          <w:p w14:paraId="5270161E" w14:textId="77777777" w:rsidR="001308CE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0" w:type="dxa"/>
            <w:tcBorders>
              <w:top w:val="dotted" w:sz="4" w:space="0" w:color="auto"/>
            </w:tcBorders>
          </w:tcPr>
          <w:p w14:paraId="310D59D0" w14:textId="77777777" w:rsidR="001308CE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被害の内容</w:t>
            </w:r>
          </w:p>
          <w:p w14:paraId="683B3D07" w14:textId="77777777" w:rsidR="001308CE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3A125C9" w14:textId="77777777" w:rsidR="001308CE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08CE" w14:paraId="26CF4FC2" w14:textId="77777777" w:rsidTr="00F66AA8">
        <w:tc>
          <w:tcPr>
            <w:tcW w:w="709" w:type="dxa"/>
            <w:tcBorders>
              <w:top w:val="nil"/>
              <w:bottom w:val="nil"/>
            </w:tcBorders>
          </w:tcPr>
          <w:p w14:paraId="0800A822" w14:textId="77777777" w:rsidR="001308CE" w:rsidRPr="00DC59E6" w:rsidRDefault="001308CE" w:rsidP="001308C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1C3EC525" w14:textId="77777777" w:rsidR="001308CE" w:rsidRPr="00DC59E6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（５）運転者</w:t>
            </w:r>
          </w:p>
        </w:tc>
        <w:tc>
          <w:tcPr>
            <w:tcW w:w="5380" w:type="dxa"/>
          </w:tcPr>
          <w:p w14:paraId="2F1DD709" w14:textId="77777777" w:rsidR="001308CE" w:rsidRPr="00DC59E6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6AA8" w14:paraId="3B55B98C" w14:textId="77777777" w:rsidTr="00F66AA8">
        <w:tc>
          <w:tcPr>
            <w:tcW w:w="709" w:type="dxa"/>
            <w:tcBorders>
              <w:top w:val="nil"/>
              <w:bottom w:val="nil"/>
            </w:tcBorders>
          </w:tcPr>
          <w:p w14:paraId="7A3396FF" w14:textId="77777777" w:rsidR="00F66AA8" w:rsidRPr="00DC59E6" w:rsidRDefault="00F66AA8" w:rsidP="001308C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2834A674" w14:textId="77777777" w:rsidR="00F66AA8" w:rsidRDefault="00F66AA8" w:rsidP="001308C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（６）故障の箇所</w:t>
            </w:r>
          </w:p>
        </w:tc>
        <w:tc>
          <w:tcPr>
            <w:tcW w:w="5380" w:type="dxa"/>
          </w:tcPr>
          <w:p w14:paraId="06E286B0" w14:textId="77777777" w:rsidR="00F66AA8" w:rsidRPr="00DC59E6" w:rsidRDefault="00F66AA8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08CE" w14:paraId="55BBD784" w14:textId="77777777" w:rsidTr="00F66AA8">
        <w:tc>
          <w:tcPr>
            <w:tcW w:w="709" w:type="dxa"/>
            <w:tcBorders>
              <w:top w:val="nil"/>
              <w:bottom w:val="nil"/>
            </w:tcBorders>
          </w:tcPr>
          <w:p w14:paraId="62BBFEC2" w14:textId="77777777" w:rsidR="001308CE" w:rsidRPr="00DC59E6" w:rsidRDefault="001308CE" w:rsidP="001308C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61293C94" w14:textId="77777777" w:rsidR="00F66AA8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（６）</w:t>
            </w:r>
            <w:r w:rsidR="00F66AA8">
              <w:rPr>
                <w:rFonts w:asciiTheme="majorEastAsia" w:eastAsiaTheme="majorEastAsia" w:hAnsiTheme="majorEastAsia" w:hint="eastAsia"/>
                <w:sz w:val="22"/>
              </w:rPr>
              <w:t>故障（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事故</w:t>
            </w:r>
            <w:r w:rsidR="00F66AA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0605ED62" w14:textId="77777777" w:rsidR="001308CE" w:rsidRDefault="001308CE" w:rsidP="00F66AA8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発生の経緯</w:t>
            </w:r>
          </w:p>
        </w:tc>
        <w:tc>
          <w:tcPr>
            <w:tcW w:w="5380" w:type="dxa"/>
          </w:tcPr>
          <w:p w14:paraId="2C70867E" w14:textId="77777777" w:rsidR="001308CE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E46AF5" w14:textId="77777777" w:rsidR="001308CE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CE83B62" w14:textId="77777777" w:rsidR="001308CE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43AD42E" w14:textId="77777777" w:rsidR="001308CE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FEA9751" w14:textId="77777777" w:rsidR="001308CE" w:rsidRPr="00DC59E6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08CE" w14:paraId="12DE72E7" w14:textId="77777777" w:rsidTr="00F66AA8">
        <w:tc>
          <w:tcPr>
            <w:tcW w:w="3119" w:type="dxa"/>
            <w:gridSpan w:val="2"/>
          </w:tcPr>
          <w:p w14:paraId="2247BBAC" w14:textId="77777777" w:rsidR="001308CE" w:rsidRPr="00DC59E6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２　</w:t>
            </w:r>
            <w:r w:rsidR="00F66AA8">
              <w:rPr>
                <w:rFonts w:asciiTheme="majorEastAsia" w:eastAsiaTheme="majorEastAsia" w:hAnsiTheme="majorEastAsia" w:hint="eastAsia"/>
                <w:sz w:val="22"/>
              </w:rPr>
              <w:t>故障（</w:t>
            </w:r>
            <w:r w:rsidRPr="00DC59E6">
              <w:rPr>
                <w:rFonts w:asciiTheme="majorEastAsia" w:eastAsiaTheme="majorEastAsia" w:hAnsiTheme="majorEastAsia" w:hint="eastAsia"/>
                <w:sz w:val="22"/>
              </w:rPr>
              <w:t>事故</w:t>
            </w:r>
            <w:r w:rsidR="00F66AA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DC59E6">
              <w:rPr>
                <w:rFonts w:asciiTheme="majorEastAsia" w:eastAsiaTheme="majorEastAsia" w:hAnsiTheme="majorEastAsia" w:hint="eastAsia"/>
                <w:sz w:val="22"/>
              </w:rPr>
              <w:t>原因</w:t>
            </w:r>
          </w:p>
        </w:tc>
        <w:tc>
          <w:tcPr>
            <w:tcW w:w="5380" w:type="dxa"/>
          </w:tcPr>
          <w:p w14:paraId="34F76B5C" w14:textId="77777777" w:rsidR="001308CE" w:rsidRPr="00DC59E6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08CE" w14:paraId="6766E557" w14:textId="77777777" w:rsidTr="00F66AA8">
        <w:tc>
          <w:tcPr>
            <w:tcW w:w="3119" w:type="dxa"/>
            <w:gridSpan w:val="2"/>
          </w:tcPr>
          <w:p w14:paraId="7AEAD085" w14:textId="77777777" w:rsidR="001308CE" w:rsidRPr="00DC59E6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  <w:r w:rsidRPr="00DC59E6">
              <w:rPr>
                <w:rFonts w:asciiTheme="majorEastAsia" w:eastAsiaTheme="majorEastAsia" w:hAnsiTheme="majorEastAsia" w:hint="eastAsia"/>
                <w:sz w:val="22"/>
              </w:rPr>
              <w:t xml:space="preserve">３　応急措置　　</w:t>
            </w:r>
          </w:p>
        </w:tc>
        <w:tc>
          <w:tcPr>
            <w:tcW w:w="5380" w:type="dxa"/>
          </w:tcPr>
          <w:p w14:paraId="1D4E7EE5" w14:textId="77777777" w:rsidR="001308CE" w:rsidRPr="00DC59E6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08CE" w14:paraId="4E955133" w14:textId="77777777" w:rsidTr="00F66AA8">
        <w:trPr>
          <w:trHeight w:val="1051"/>
        </w:trPr>
        <w:tc>
          <w:tcPr>
            <w:tcW w:w="3119" w:type="dxa"/>
            <w:gridSpan w:val="2"/>
          </w:tcPr>
          <w:p w14:paraId="717925C0" w14:textId="77777777" w:rsidR="001308CE" w:rsidRPr="00DC59E6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  <w:r w:rsidRPr="00DC59E6">
              <w:rPr>
                <w:rFonts w:asciiTheme="majorEastAsia" w:eastAsiaTheme="majorEastAsia" w:hAnsiTheme="majorEastAsia" w:hint="eastAsia"/>
                <w:sz w:val="22"/>
              </w:rPr>
              <w:t xml:space="preserve">４　</w:t>
            </w:r>
            <w:r w:rsidR="00F66AA8">
              <w:rPr>
                <w:rFonts w:asciiTheme="majorEastAsia" w:eastAsiaTheme="majorEastAsia" w:hAnsiTheme="majorEastAsia" w:hint="eastAsia"/>
                <w:sz w:val="22"/>
              </w:rPr>
              <w:t>故障（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事故</w:t>
            </w:r>
            <w:r w:rsidR="00F66AA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防止</w:t>
            </w:r>
            <w:r w:rsidRPr="00DC59E6">
              <w:rPr>
                <w:rFonts w:asciiTheme="majorEastAsia" w:eastAsiaTheme="majorEastAsia" w:hAnsiTheme="majorEastAsia" w:hint="eastAsia"/>
                <w:sz w:val="22"/>
              </w:rPr>
              <w:t xml:space="preserve">対策　　</w:t>
            </w:r>
          </w:p>
        </w:tc>
        <w:tc>
          <w:tcPr>
            <w:tcW w:w="5380" w:type="dxa"/>
          </w:tcPr>
          <w:p w14:paraId="4FAA2D36" w14:textId="77777777" w:rsidR="001308CE" w:rsidRPr="00DC59E6" w:rsidRDefault="001308CE" w:rsidP="001308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7BD9" w14:paraId="2ED6E26E" w14:textId="77777777" w:rsidTr="00F66AA8">
        <w:trPr>
          <w:trHeight w:val="423"/>
        </w:trPr>
        <w:tc>
          <w:tcPr>
            <w:tcW w:w="3119" w:type="dxa"/>
            <w:gridSpan w:val="2"/>
          </w:tcPr>
          <w:p w14:paraId="5158F089" w14:textId="77777777" w:rsidR="00C87BD9" w:rsidRPr="00DC59E6" w:rsidRDefault="00C87BD9" w:rsidP="00C87B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　報告者</w:t>
            </w:r>
          </w:p>
        </w:tc>
        <w:tc>
          <w:tcPr>
            <w:tcW w:w="5380" w:type="dxa"/>
          </w:tcPr>
          <w:p w14:paraId="5C109DE5" w14:textId="77777777" w:rsidR="00C87BD9" w:rsidRDefault="00C87BD9" w:rsidP="00C87B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  <w:p w14:paraId="04864A23" w14:textId="77777777" w:rsidR="00C87BD9" w:rsidRPr="00DC59E6" w:rsidRDefault="00C87BD9" w:rsidP="00C87B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14:paraId="04B954E8" w14:textId="77777777" w:rsidR="00DC59E6" w:rsidRDefault="00DC59E6" w:rsidP="00C87BD9">
      <w:pPr>
        <w:rPr>
          <w:rFonts w:asciiTheme="majorEastAsia" w:eastAsiaTheme="majorEastAsia" w:hAnsiTheme="majorEastAsia"/>
          <w:sz w:val="22"/>
        </w:rPr>
      </w:pPr>
    </w:p>
    <w:p w14:paraId="54FAEB92" w14:textId="77777777" w:rsidR="00C87BD9" w:rsidRPr="00DC59E6" w:rsidRDefault="00C87BD9" w:rsidP="00C87BD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87BD9">
        <w:rPr>
          <w:rFonts w:asciiTheme="majorEastAsia" w:eastAsiaTheme="majorEastAsia" w:hAnsiTheme="majorEastAsia" w:hint="eastAsia"/>
          <w:sz w:val="22"/>
        </w:rPr>
        <w:t>機械事故発生報告書</w:t>
      </w:r>
      <w:r>
        <w:rPr>
          <w:rFonts w:asciiTheme="majorEastAsia" w:eastAsiaTheme="majorEastAsia" w:hAnsiTheme="majorEastAsia" w:hint="eastAsia"/>
          <w:sz w:val="22"/>
        </w:rPr>
        <w:t>提出の際に次の資料を添付すること。</w:t>
      </w:r>
    </w:p>
    <w:p w14:paraId="392C2F15" w14:textId="77777777" w:rsidR="00DC59E6" w:rsidRDefault="00C87BD9" w:rsidP="00DC59E6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Pr="00DC59E6">
        <w:rPr>
          <w:rFonts w:asciiTheme="majorEastAsia" w:eastAsiaTheme="majorEastAsia" w:hAnsiTheme="majorEastAsia" w:hint="eastAsia"/>
          <w:sz w:val="22"/>
        </w:rPr>
        <w:t>現場見取図</w:t>
      </w:r>
    </w:p>
    <w:p w14:paraId="6F1719CF" w14:textId="77777777" w:rsidR="00DC59E6" w:rsidRDefault="00C87BD9" w:rsidP="001308CE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・事故状況</w:t>
      </w:r>
      <w:r w:rsidRPr="00DC59E6">
        <w:rPr>
          <w:rFonts w:asciiTheme="majorEastAsia" w:eastAsiaTheme="majorEastAsia" w:hAnsiTheme="majorEastAsia" w:hint="eastAsia"/>
          <w:sz w:val="22"/>
        </w:rPr>
        <w:t>写真</w:t>
      </w:r>
    </w:p>
    <w:p w14:paraId="64460A97" w14:textId="5E31502F" w:rsidR="00423889" w:rsidRDefault="0042388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423889" w:rsidSect="000F209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8944" w14:textId="77777777" w:rsidR="00C67782" w:rsidRDefault="00C67782" w:rsidP="009C5C94">
      <w:r>
        <w:separator/>
      </w:r>
    </w:p>
  </w:endnote>
  <w:endnote w:type="continuationSeparator" w:id="0">
    <w:p w14:paraId="0B3197E1" w14:textId="77777777" w:rsidR="00C67782" w:rsidRDefault="00C67782" w:rsidP="009C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BF41" w14:textId="77777777" w:rsidR="00C67782" w:rsidRDefault="00C67782" w:rsidP="009C5C94">
      <w:r>
        <w:separator/>
      </w:r>
    </w:p>
  </w:footnote>
  <w:footnote w:type="continuationSeparator" w:id="0">
    <w:p w14:paraId="43D0A879" w14:textId="77777777" w:rsidR="00C67782" w:rsidRDefault="00C67782" w:rsidP="009C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B6"/>
    <w:rsid w:val="00010E5A"/>
    <w:rsid w:val="00045E86"/>
    <w:rsid w:val="00056B1F"/>
    <w:rsid w:val="0007724D"/>
    <w:rsid w:val="0009226E"/>
    <w:rsid w:val="000B15D5"/>
    <w:rsid w:val="000F209D"/>
    <w:rsid w:val="000F3E93"/>
    <w:rsid w:val="001308CE"/>
    <w:rsid w:val="00137371"/>
    <w:rsid w:val="00145E6E"/>
    <w:rsid w:val="00146236"/>
    <w:rsid w:val="00156DBE"/>
    <w:rsid w:val="002426E2"/>
    <w:rsid w:val="00250605"/>
    <w:rsid w:val="0026650A"/>
    <w:rsid w:val="002A6B2B"/>
    <w:rsid w:val="002B370C"/>
    <w:rsid w:val="002B45C4"/>
    <w:rsid w:val="002D0A9E"/>
    <w:rsid w:val="00312129"/>
    <w:rsid w:val="0031703A"/>
    <w:rsid w:val="00327752"/>
    <w:rsid w:val="003A57DB"/>
    <w:rsid w:val="00423889"/>
    <w:rsid w:val="004417AF"/>
    <w:rsid w:val="00445DA9"/>
    <w:rsid w:val="004561AF"/>
    <w:rsid w:val="00460C70"/>
    <w:rsid w:val="004672C4"/>
    <w:rsid w:val="0048661F"/>
    <w:rsid w:val="004F36B6"/>
    <w:rsid w:val="005040D3"/>
    <w:rsid w:val="00534EF6"/>
    <w:rsid w:val="00557013"/>
    <w:rsid w:val="00561C0C"/>
    <w:rsid w:val="0058440E"/>
    <w:rsid w:val="005B44C9"/>
    <w:rsid w:val="00647651"/>
    <w:rsid w:val="00667E13"/>
    <w:rsid w:val="0067133B"/>
    <w:rsid w:val="00685BB8"/>
    <w:rsid w:val="006A2492"/>
    <w:rsid w:val="006A3D76"/>
    <w:rsid w:val="006A5C1D"/>
    <w:rsid w:val="006C21A5"/>
    <w:rsid w:val="007245DD"/>
    <w:rsid w:val="0072757F"/>
    <w:rsid w:val="00782A58"/>
    <w:rsid w:val="007C0D95"/>
    <w:rsid w:val="007C5573"/>
    <w:rsid w:val="008315E8"/>
    <w:rsid w:val="00895FE6"/>
    <w:rsid w:val="008C6140"/>
    <w:rsid w:val="008C6A59"/>
    <w:rsid w:val="00920E51"/>
    <w:rsid w:val="00924072"/>
    <w:rsid w:val="0092584A"/>
    <w:rsid w:val="009951B4"/>
    <w:rsid w:val="009B5E48"/>
    <w:rsid w:val="009C5C94"/>
    <w:rsid w:val="00A37BBE"/>
    <w:rsid w:val="00B0258A"/>
    <w:rsid w:val="00B83AEA"/>
    <w:rsid w:val="00BC335A"/>
    <w:rsid w:val="00C23718"/>
    <w:rsid w:val="00C328A9"/>
    <w:rsid w:val="00C337EC"/>
    <w:rsid w:val="00C67782"/>
    <w:rsid w:val="00C87BD9"/>
    <w:rsid w:val="00CD329B"/>
    <w:rsid w:val="00CE3419"/>
    <w:rsid w:val="00D42ECC"/>
    <w:rsid w:val="00D72431"/>
    <w:rsid w:val="00D95D1C"/>
    <w:rsid w:val="00D96FA3"/>
    <w:rsid w:val="00DC59E6"/>
    <w:rsid w:val="00DC729F"/>
    <w:rsid w:val="00E16B00"/>
    <w:rsid w:val="00E66F3B"/>
    <w:rsid w:val="00E77020"/>
    <w:rsid w:val="00E908DA"/>
    <w:rsid w:val="00E938F2"/>
    <w:rsid w:val="00EE1E90"/>
    <w:rsid w:val="00EE3DAD"/>
    <w:rsid w:val="00F25B42"/>
    <w:rsid w:val="00F41E25"/>
    <w:rsid w:val="00F47C17"/>
    <w:rsid w:val="00F6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8B04F"/>
  <w15:chartTrackingRefBased/>
  <w15:docId w15:val="{6D526C5D-0A59-43F3-8C8A-3AD3174B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E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3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56DBE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0"/>
    <w:link w:val="a6"/>
    <w:uiPriority w:val="99"/>
    <w:rsid w:val="00156DBE"/>
    <w:rPr>
      <w:rFonts w:asciiTheme="majorEastAsia" w:eastAsiaTheme="majorEastAsia" w:hAnsiTheme="majorEastAsia"/>
      <w:sz w:val="22"/>
    </w:rPr>
  </w:style>
  <w:style w:type="paragraph" w:styleId="a8">
    <w:name w:val="Closing"/>
    <w:basedOn w:val="a"/>
    <w:link w:val="a9"/>
    <w:uiPriority w:val="99"/>
    <w:unhideWhenUsed/>
    <w:rsid w:val="00156DBE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0"/>
    <w:link w:val="a8"/>
    <w:uiPriority w:val="99"/>
    <w:rsid w:val="00156DBE"/>
    <w:rPr>
      <w:rFonts w:asciiTheme="majorEastAsia" w:eastAsiaTheme="majorEastAsia" w:hAnsiTheme="majorEastAsia"/>
      <w:sz w:val="22"/>
    </w:rPr>
  </w:style>
  <w:style w:type="table" w:styleId="aa">
    <w:name w:val="Table Grid"/>
    <w:basedOn w:val="a1"/>
    <w:uiPriority w:val="39"/>
    <w:rsid w:val="0015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5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5C94"/>
  </w:style>
  <w:style w:type="paragraph" w:styleId="ad">
    <w:name w:val="footer"/>
    <w:basedOn w:val="a"/>
    <w:link w:val="ae"/>
    <w:uiPriority w:val="99"/>
    <w:unhideWhenUsed/>
    <w:rsid w:val="009C5C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6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34311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0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029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2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60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7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9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3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0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304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3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8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89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5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0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21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7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5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4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06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8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3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9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0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1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4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8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4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5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5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4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6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75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7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5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5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椎葉泰裕</dc:creator>
  <cp:keywords/>
  <dc:description/>
  <cp:lastModifiedBy>n255</cp:lastModifiedBy>
  <cp:revision>29</cp:revision>
  <cp:lastPrinted>2023-04-25T06:04:00Z</cp:lastPrinted>
  <dcterms:created xsi:type="dcterms:W3CDTF">2022-04-06T08:25:00Z</dcterms:created>
  <dcterms:modified xsi:type="dcterms:W3CDTF">2024-03-21T00:28:00Z</dcterms:modified>
</cp:coreProperties>
</file>