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49B" w:rsidRDefault="000F349B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8.25pt;margin-top:15.5pt;width:79.3pt;height:50.25pt;z-index:251659264" filled="f" stroked="f">
            <v:textbox inset="5.85pt,.7pt,5.85pt,.7pt">
              <w:txbxContent>
                <w:p w:rsidR="000F349B" w:rsidRDefault="000F349B">
                  <w:pPr>
                    <w:spacing w:line="300" w:lineRule="auto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付</w:t>
                  </w:r>
                </w:p>
                <w:p w:rsidR="000F349B" w:rsidRDefault="000F349B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受印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4" style="position:absolute;left:0;text-align:left;margin-left:50.35pt;margin-top:36.5pt;width:34pt;height:34pt;z-index:251657216" filled="f" strokeweight=".5pt">
            <v:stroke dashstyle="dash"/>
            <v:textbox inset="5.85pt,.7pt,5.85pt,.7pt"/>
            <w10:anchorlock/>
          </v:oval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185" style="position:absolute;left:0;text-align:left;margin-left:-28.8pt;margin-top:319.15pt;width:104.9pt;height:21.25pt;rotation:90;z-index:251656192" strokeweight=".5pt">
            <v:textbox inset="5.85pt,.7pt,5.85pt,.7pt"/>
            <w10:anchorlock/>
          </v:shape>
        </w:pict>
      </w:r>
      <w:r>
        <w:rPr>
          <w:rFonts w:hint="eastAsia"/>
        </w:rPr>
        <w:t>様式第118号（第43条関係）</w:t>
      </w:r>
    </w:p>
    <w:p w:rsidR="000F349B" w:rsidRDefault="000F349B">
      <w:pPr>
        <w:rPr>
          <w:rFonts w:hint="eastAsia"/>
        </w:rPr>
      </w:pPr>
    </w:p>
    <w:p w:rsidR="000F349B" w:rsidRDefault="000F349B">
      <w:pPr>
        <w:rPr>
          <w:rFonts w:hint="eastAsia"/>
        </w:rPr>
      </w:pPr>
      <w:r>
        <w:rPr>
          <w:noProof/>
        </w:rPr>
        <w:pict>
          <v:group id="_x0000_s1058" style="position:absolute;left:0;text-align:left;margin-left:0;margin-top:16.75pt;width:425.2pt;height:0;z-index:251658240" coordorigin="1701,2371" coordsize="7550,0">
            <v:line id="_x0000_s1055" style="position:absolute" from="1701,2371" to="2155,2371" strokeweight="1.5pt"/>
            <v:line id="_x0000_s1056" style="position:absolute" from="3638,2371" to="9251,2371" strokeweight="1.5pt"/>
            <w10:anchorlock/>
          </v:group>
        </w:pict>
      </w:r>
    </w:p>
    <w:tbl>
      <w:tblPr>
        <w:tblW w:w="85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719"/>
        <w:gridCol w:w="284"/>
        <w:gridCol w:w="438"/>
        <w:gridCol w:w="732"/>
        <w:gridCol w:w="304"/>
        <w:gridCol w:w="284"/>
        <w:gridCol w:w="1474"/>
        <w:gridCol w:w="284"/>
        <w:gridCol w:w="1474"/>
        <w:gridCol w:w="284"/>
        <w:gridCol w:w="1474"/>
      </w:tblGrid>
      <w:tr w:rsidR="000F349B">
        <w:trPr>
          <w:trHeight w:val="606"/>
        </w:trPr>
        <w:tc>
          <w:tcPr>
            <w:tcW w:w="8506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差押財産使用等の許可申立書</w:t>
            </w:r>
          </w:p>
        </w:tc>
      </w:tr>
      <w:tr w:rsidR="000F349B">
        <w:trPr>
          <w:trHeight w:hRule="exact" w:val="2608"/>
        </w:trPr>
        <w:tc>
          <w:tcPr>
            <w:tcW w:w="850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0F349B" w:rsidRDefault="000F349B">
            <w:pPr>
              <w:ind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村長　　　　　　殿</w:t>
            </w:r>
          </w:p>
          <w:p w:rsidR="000F349B" w:rsidRDefault="000F349B">
            <w:pPr>
              <w:spacing w:beforeLines="50" w:before="167" w:line="240" w:lineRule="exact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住(居)所　　　　　　　　　</w:t>
            </w:r>
          </w:p>
          <w:p w:rsidR="000F349B" w:rsidRDefault="000F349B">
            <w:pPr>
              <w:spacing w:line="240" w:lineRule="exact"/>
              <w:ind w:rightChars="100" w:right="243"/>
              <w:jc w:val="right"/>
              <w:rPr>
                <w:rFonts w:hint="eastAsia"/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(所在地)　　　　　　　　　</w:t>
            </w:r>
          </w:p>
          <w:p w:rsidR="000F349B" w:rsidRDefault="000F349B">
            <w:pPr>
              <w:spacing w:line="240" w:lineRule="exact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申立人　　　　　　　　　　　　　　</w:t>
            </w:r>
          </w:p>
          <w:p w:rsidR="000F349B" w:rsidRDefault="000F349B">
            <w:pPr>
              <w:spacing w:line="240" w:lineRule="exact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3415040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3415040"/>
              </w:rPr>
              <w:t>名</w:t>
            </w:r>
            <w:r>
              <w:rPr>
                <w:rFonts w:hint="eastAsia"/>
                <w:kern w:val="0"/>
                <w:szCs w:val="21"/>
              </w:rPr>
              <w:t xml:space="preserve">　　　　　　　　　</w:t>
            </w:r>
          </w:p>
          <w:p w:rsidR="000F349B" w:rsidRDefault="000F349B">
            <w:pPr>
              <w:spacing w:afterLines="50" w:after="167" w:line="240" w:lineRule="exact"/>
              <w:ind w:rightChars="100" w:right="243"/>
              <w:jc w:val="right"/>
              <w:rPr>
                <w:rFonts w:hint="eastAsia"/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>(</w:t>
            </w:r>
            <w:r>
              <w:rPr>
                <w:rFonts w:hint="eastAsia"/>
                <w:spacing w:val="155"/>
                <w:kern w:val="0"/>
                <w:szCs w:val="21"/>
                <w:u w:val="single"/>
                <w:fitText w:val="729" w:id="-1503415039"/>
              </w:rPr>
              <w:t>名</w:t>
            </w:r>
            <w:r>
              <w:rPr>
                <w:rFonts w:hint="eastAsia"/>
                <w:kern w:val="0"/>
                <w:szCs w:val="21"/>
                <w:u w:val="single"/>
                <w:fitText w:val="729" w:id="-1503415039"/>
              </w:rPr>
              <w:t>称</w:t>
            </w:r>
            <w:r>
              <w:rPr>
                <w:rFonts w:hint="eastAsia"/>
                <w:kern w:val="0"/>
                <w:szCs w:val="21"/>
                <w:u w:val="single"/>
              </w:rPr>
              <w:t>)　　　　　　　　㊞</w:t>
            </w:r>
          </w:p>
          <w:p w:rsidR="000F349B" w:rsidRDefault="000F349B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下記の差押財産の使用（航行・運行）を許可してください。</w:t>
            </w: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spacing w:line="240" w:lineRule="exact"/>
              <w:ind w:leftChars="20" w:left="49" w:rightChars="20" w:right="49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49B" w:rsidRDefault="000F34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住(居)所(所在地)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49B" w:rsidRDefault="000F34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46FAF">
              <w:rPr>
                <w:rFonts w:hint="eastAsia"/>
                <w:spacing w:val="276"/>
                <w:kern w:val="0"/>
                <w:szCs w:val="21"/>
                <w:fitText w:val="972" w:id="-1479372032"/>
              </w:rPr>
              <w:t>所</w:t>
            </w:r>
            <w:r w:rsidRPr="00046FAF">
              <w:rPr>
                <w:rFonts w:hint="eastAsia"/>
                <w:kern w:val="0"/>
                <w:szCs w:val="21"/>
                <w:fitText w:val="972" w:id="-1479372032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及び所在</w:t>
            </w:r>
          </w:p>
          <w:p w:rsidR="000F349B" w:rsidRDefault="000F349B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名称、数量、性質</w:t>
            </w:r>
          </w:p>
          <w:p w:rsidR="000F349B" w:rsidRDefault="000F349B">
            <w:pPr>
              <w:spacing w:line="240" w:lineRule="exact"/>
              <w:ind w:leftChars="150" w:left="364"/>
              <w:rPr>
                <w:rFonts w:hint="eastAsia"/>
                <w:szCs w:val="21"/>
              </w:rPr>
            </w:pPr>
            <w:r>
              <w:rPr>
                <w:rFonts w:hint="eastAsia"/>
                <w:spacing w:val="184"/>
                <w:kern w:val="0"/>
                <w:szCs w:val="21"/>
                <w:fitText w:val="1944" w:id="-1491421952"/>
              </w:rPr>
              <w:t>差押財</w:t>
            </w:r>
            <w:r>
              <w:rPr>
                <w:rFonts w:hint="eastAsia"/>
                <w:kern w:val="0"/>
                <w:szCs w:val="21"/>
                <w:fitText w:val="1944" w:id="-1491421952"/>
              </w:rPr>
              <w:t>産</w:t>
            </w: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差押年月日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rightChars="-50" w:right="-12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年　　　　月　　　　日</w:t>
            </w: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44"/>
                <w:kern w:val="0"/>
                <w:szCs w:val="21"/>
                <w:fitText w:val="1701" w:id="-1503416064"/>
              </w:rPr>
              <w:t>する理</w:t>
            </w:r>
            <w:r>
              <w:rPr>
                <w:rFonts w:hint="eastAsia"/>
                <w:spacing w:val="-1"/>
                <w:kern w:val="0"/>
                <w:szCs w:val="21"/>
                <w:fitText w:val="1701" w:id="-1503416064"/>
              </w:rPr>
              <w:t>由</w:t>
            </w:r>
          </w:p>
          <w:p w:rsidR="000F349B" w:rsidRDefault="000F349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使用等を必要と</w:t>
            </w:r>
          </w:p>
        </w:tc>
        <w:tc>
          <w:tcPr>
            <w:tcW w:w="7751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751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751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F349B">
        <w:trPr>
          <w:cantSplit/>
          <w:trHeight w:hRule="exact" w:val="520"/>
        </w:trPr>
        <w:tc>
          <w:tcPr>
            <w:tcW w:w="7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349B" w:rsidRDefault="000F349B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751" w:type="dxa"/>
            <w:gridSpan w:val="11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0F3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4"/>
        </w:trPr>
        <w:tc>
          <w:tcPr>
            <w:tcW w:w="147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F349B" w:rsidRDefault="000F349B">
            <w:pPr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F349B" w:rsidRDefault="000F349B">
            <w:pPr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F349B" w:rsidRDefault="000F349B">
            <w:pPr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ト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F349B" w:rsidRDefault="000F349B">
            <w:pPr>
              <w:ind w:leftChars="-40" w:left="-97" w:rightChars="-40" w:right="-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</w:tr>
      <w:tr w:rsidR="000F3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4"/>
        </w:trPr>
        <w:tc>
          <w:tcPr>
            <w:tcW w:w="1474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49B" w:rsidRDefault="000F349B">
            <w:pPr>
              <w:ind w:leftChars="-40" w:left="-97" w:rightChars="-40" w:right="-97"/>
              <w:jc w:val="center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49B" w:rsidRDefault="000F349B">
            <w:pPr>
              <w:ind w:leftChars="-40" w:left="-97" w:rightChars="-40" w:right="-97"/>
              <w:jc w:val="center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49B" w:rsidRDefault="000F349B">
            <w:pPr>
              <w:ind w:leftChars="-40" w:left="-97" w:rightChars="-40" w:right="-97"/>
              <w:jc w:val="center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349B" w:rsidRDefault="000F349B">
            <w:pPr>
              <w:jc w:val="center"/>
              <w:rPr>
                <w:rFonts w:hint="eastAsia"/>
              </w:rPr>
            </w:pPr>
          </w:p>
        </w:tc>
      </w:tr>
      <w:tr w:rsidR="000F3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97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9B" w:rsidRDefault="000F349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（諾否の通知）　　　　　　　　　　　　　　　　　　</w:t>
            </w:r>
            <w:r>
              <w:rPr>
                <w:rFonts w:hint="eastAsia"/>
                <w:spacing w:val="10"/>
                <w:szCs w:val="21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0F349B" w:rsidRDefault="000F349B">
            <w:pPr>
              <w:ind w:leftChars="50" w:left="121" w:rightChars="50" w:right="121"/>
              <w:rPr>
                <w:rFonts w:hint="eastAsia"/>
              </w:rPr>
            </w:pPr>
          </w:p>
          <w:p w:rsidR="000F349B" w:rsidRDefault="000F349B">
            <w:pPr>
              <w:spacing w:line="36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村長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F3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82"/>
        </w:trPr>
        <w:tc>
          <w:tcPr>
            <w:tcW w:w="850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rPr>
                <w:rFonts w:hint="eastAsia"/>
              </w:rPr>
            </w:pPr>
          </w:p>
        </w:tc>
      </w:tr>
      <w:tr w:rsidR="000F3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82"/>
        </w:trPr>
        <w:tc>
          <w:tcPr>
            <w:tcW w:w="850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49B" w:rsidRDefault="000F349B">
            <w:pPr>
              <w:rPr>
                <w:rFonts w:hint="eastAsia"/>
              </w:rPr>
            </w:pPr>
          </w:p>
        </w:tc>
      </w:tr>
    </w:tbl>
    <w:p w:rsidR="000F349B" w:rsidRDefault="000F349B">
      <w:pPr>
        <w:spacing w:line="240" w:lineRule="exact"/>
        <w:rPr>
          <w:rFonts w:hint="eastAsia"/>
        </w:rPr>
      </w:pPr>
    </w:p>
    <w:sectPr w:rsidR="000F349B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3F42" w:rsidRDefault="002C3F42">
      <w:r>
        <w:separator/>
      </w:r>
    </w:p>
  </w:endnote>
  <w:endnote w:type="continuationSeparator" w:id="0">
    <w:p w:rsidR="002C3F42" w:rsidRDefault="002C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3F42" w:rsidRDefault="002C3F42">
      <w:r>
        <w:separator/>
      </w:r>
    </w:p>
  </w:footnote>
  <w:footnote w:type="continuationSeparator" w:id="0">
    <w:p w:rsidR="002C3F42" w:rsidRDefault="002C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7769823">
    <w:abstractNumId w:val="0"/>
  </w:num>
  <w:num w:numId="2" w16cid:durableId="190650754">
    <w:abstractNumId w:val="1"/>
  </w:num>
  <w:num w:numId="3" w16cid:durableId="113051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57"/>
    <w:rsid w:val="00046FAF"/>
    <w:rsid w:val="000F349B"/>
    <w:rsid w:val="002C3F42"/>
    <w:rsid w:val="00D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ADAB4-06B5-4B8D-806F-4AF24A2C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240" w:lineRule="exact"/>
      <w:ind w:leftChars="150" w:left="364"/>
    </w:pPr>
    <w:rPr>
      <w:szCs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様式第118号（第43条関係）</vt:lpstr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