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D9B" w:rsidRDefault="00911D9B">
      <w:pPr>
        <w:rPr>
          <w:rFonts w:hint="eastAsia"/>
        </w:rPr>
      </w:pPr>
      <w:r>
        <w:rPr>
          <w:rFonts w:hint="eastAsia"/>
        </w:rPr>
        <w:t>様式第</w:t>
      </w:r>
      <w:r w:rsidR="00890AB5">
        <w:rPr>
          <w:rFonts w:hint="eastAsia"/>
        </w:rPr>
        <w:t>5</w:t>
      </w:r>
      <w:r>
        <w:rPr>
          <w:rFonts w:hint="eastAsia"/>
        </w:rPr>
        <w:t>号（第</w:t>
      </w:r>
      <w:r w:rsidR="00632571">
        <w:rPr>
          <w:rFonts w:hint="eastAsia"/>
        </w:rPr>
        <w:t>18</w:t>
      </w:r>
      <w:r w:rsidR="00A1413D">
        <w:rPr>
          <w:rFonts w:hint="eastAsia"/>
        </w:rPr>
        <w:t>条</w:t>
      </w:r>
      <w:r>
        <w:rPr>
          <w:rFonts w:hint="eastAsia"/>
        </w:rPr>
        <w:t>関係）</w:t>
      </w:r>
    </w:p>
    <w:p w:rsidR="00A51853" w:rsidRDefault="00A51853">
      <w:pPr>
        <w:spacing w:afterLines="50" w:after="180"/>
        <w:jc w:val="center"/>
        <w:rPr>
          <w:rFonts w:hint="eastAsia"/>
        </w:rPr>
      </w:pPr>
    </w:p>
    <w:p w:rsidR="00911D9B" w:rsidRPr="00A51853" w:rsidRDefault="00B91975">
      <w:pPr>
        <w:spacing w:afterLines="50" w:after="180"/>
        <w:jc w:val="center"/>
        <w:rPr>
          <w:rFonts w:hint="eastAsia"/>
        </w:rPr>
      </w:pPr>
      <w:r>
        <w:rPr>
          <w:rFonts w:hint="eastAsia"/>
        </w:rPr>
        <w:t>公文書の公開</w:t>
      </w:r>
      <w:r w:rsidR="00A51853" w:rsidRPr="00A51853">
        <w:rPr>
          <w:rFonts w:hint="eastAsia"/>
        </w:rPr>
        <w:t>非公開決定に対する審査請求について（諮問）</w:t>
      </w:r>
    </w:p>
    <w:p w:rsidR="00911D9B" w:rsidRDefault="00911D9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911D9B" w:rsidRDefault="00911D9B">
      <w:pPr>
        <w:wordWrap w:val="0"/>
        <w:spacing w:afterLines="70" w:after="252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11D9B" w:rsidRDefault="00F36F14">
      <w:pPr>
        <w:pStyle w:val="a3"/>
        <w:tabs>
          <w:tab w:val="clear" w:pos="4252"/>
          <w:tab w:val="clear" w:pos="8504"/>
        </w:tabs>
        <w:snapToGrid/>
        <w:ind w:leftChars="100" w:left="230"/>
        <w:rPr>
          <w:rFonts w:hint="eastAsia"/>
        </w:rPr>
      </w:pPr>
      <w:r>
        <w:rPr>
          <w:rFonts w:hint="eastAsia"/>
        </w:rPr>
        <w:t>色麻町情報公開</w:t>
      </w:r>
      <w:r w:rsidR="00950193">
        <w:rPr>
          <w:rFonts w:hint="eastAsia"/>
        </w:rPr>
        <w:t>・個人情報保護</w:t>
      </w:r>
      <w:r>
        <w:rPr>
          <w:rFonts w:hint="eastAsia"/>
        </w:rPr>
        <w:t>審査会会長</w:t>
      </w:r>
      <w:r w:rsidR="00911D9B">
        <w:rPr>
          <w:rFonts w:hint="eastAsia"/>
        </w:rPr>
        <w:t xml:space="preserve">　様</w:t>
      </w:r>
    </w:p>
    <w:p w:rsidR="00911D9B" w:rsidRPr="00F36F14" w:rsidRDefault="00911D9B">
      <w:pPr>
        <w:pStyle w:val="a3"/>
        <w:tabs>
          <w:tab w:val="clear" w:pos="4252"/>
          <w:tab w:val="clear" w:pos="8504"/>
        </w:tabs>
        <w:snapToGrid/>
        <w:ind w:leftChars="100" w:left="230"/>
        <w:rPr>
          <w:rFonts w:hint="eastAsia"/>
        </w:rPr>
      </w:pPr>
    </w:p>
    <w:p w:rsidR="00F36F14" w:rsidRDefault="00911D9B" w:rsidP="00F36F14">
      <w:pPr>
        <w:spacing w:afterLines="70" w:after="252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</w:t>
      </w:r>
      <w:r w:rsidR="00F36F14">
        <w:rPr>
          <w:rFonts w:hint="eastAsia"/>
        </w:rPr>
        <w:t xml:space="preserve">（実施機関）　　</w:t>
      </w:r>
      <w:r>
        <w:rPr>
          <w:rFonts w:hint="eastAsia"/>
        </w:rPr>
        <w:t xml:space="preserve">　　　　印</w:t>
      </w:r>
    </w:p>
    <w:p w:rsidR="00F36F14" w:rsidRPr="00F36F14" w:rsidRDefault="00F36F14" w:rsidP="00F36F14">
      <w:pPr>
        <w:spacing w:afterLines="70" w:after="252"/>
        <w:ind w:rightChars="200" w:right="460"/>
        <w:jc w:val="left"/>
        <w:rPr>
          <w:rFonts w:hint="eastAsia"/>
        </w:rPr>
      </w:pPr>
      <w:r>
        <w:rPr>
          <w:rFonts w:hint="eastAsia"/>
        </w:rPr>
        <w:t xml:space="preserve">　色麻町情報公開条例第1</w:t>
      </w:r>
      <w:r w:rsidR="00AC70F9">
        <w:rPr>
          <w:rFonts w:hint="eastAsia"/>
        </w:rPr>
        <w:t>4</w:t>
      </w:r>
      <w:r>
        <w:rPr>
          <w:rFonts w:hint="eastAsia"/>
        </w:rPr>
        <w:t>条</w:t>
      </w:r>
      <w:bookmarkStart w:id="0" w:name="_GoBack"/>
      <w:bookmarkEnd w:id="0"/>
      <w:r>
        <w:rPr>
          <w:rFonts w:hint="eastAsia"/>
        </w:rPr>
        <w:t>の規定により、次のとおり諮問します。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6155"/>
      </w:tblGrid>
      <w:tr w:rsidR="00911D9B" w:rsidTr="00F36F14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268" w:type="dxa"/>
            <w:vAlign w:val="center"/>
          </w:tcPr>
          <w:p w:rsidR="00890AB5" w:rsidRDefault="00F36F1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審査請求に係る決定の対象となった</w:t>
            </w:r>
          </w:p>
          <w:p w:rsidR="00911D9B" w:rsidRDefault="00F36F14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</w:tc>
        <w:tc>
          <w:tcPr>
            <w:tcW w:w="6242" w:type="dxa"/>
            <w:vAlign w:val="center"/>
          </w:tcPr>
          <w:p w:rsidR="00911D9B" w:rsidRDefault="00911D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A1413D" w:rsidRDefault="00A141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A1413D" w:rsidRDefault="00A141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A1413D" w:rsidRDefault="00A1413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11D9B" w:rsidTr="00890AB5">
        <w:tblPrEx>
          <w:tblCellMar>
            <w:top w:w="0" w:type="dxa"/>
            <w:bottom w:w="0" w:type="dxa"/>
          </w:tblCellMar>
        </w:tblPrEx>
        <w:trPr>
          <w:trHeight w:val="1991"/>
        </w:trPr>
        <w:tc>
          <w:tcPr>
            <w:tcW w:w="2268" w:type="dxa"/>
            <w:vAlign w:val="center"/>
          </w:tcPr>
          <w:p w:rsidR="00911D9B" w:rsidRDefault="00890AB5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108" w:line="4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審査請求の内容</w:t>
            </w:r>
          </w:p>
        </w:tc>
        <w:tc>
          <w:tcPr>
            <w:tcW w:w="6242" w:type="dxa"/>
          </w:tcPr>
          <w:p w:rsidR="00911D9B" w:rsidRDefault="00911D9B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line="300" w:lineRule="exact"/>
              <w:rPr>
                <w:rFonts w:hint="eastAsia"/>
              </w:rPr>
            </w:pPr>
          </w:p>
        </w:tc>
      </w:tr>
      <w:tr w:rsidR="00890AB5" w:rsidTr="00F36F1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890AB5" w:rsidRDefault="00890AB5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決定の根拠</w:t>
            </w:r>
          </w:p>
          <w:p w:rsidR="00890AB5" w:rsidRDefault="00890AB5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具体的な理由</w:t>
            </w:r>
          </w:p>
        </w:tc>
        <w:tc>
          <w:tcPr>
            <w:tcW w:w="6242" w:type="dxa"/>
            <w:vAlign w:val="center"/>
          </w:tcPr>
          <w:p w:rsidR="00890AB5" w:rsidRDefault="00890AB5" w:rsidP="00890AB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30" w:right="6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色麻町情報公開条例第6</w:t>
            </w:r>
            <w:r w:rsidR="009368CE">
              <w:rPr>
                <w:rFonts w:hint="eastAsia"/>
              </w:rPr>
              <w:t>条第　号</w:t>
            </w:r>
            <w:r>
              <w:rPr>
                <w:rFonts w:hint="eastAsia"/>
              </w:rPr>
              <w:t>に該当</w:t>
            </w:r>
          </w:p>
        </w:tc>
      </w:tr>
      <w:tr w:rsidR="00890AB5" w:rsidTr="00F36F1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890AB5" w:rsidRDefault="00890AB5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6242" w:type="dxa"/>
            <w:vAlign w:val="center"/>
          </w:tcPr>
          <w:p w:rsidR="00890AB5" w:rsidRDefault="00890AB5" w:rsidP="00890AB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30" w:right="69"/>
              <w:jc w:val="left"/>
              <w:rPr>
                <w:rFonts w:hint="eastAsia"/>
              </w:rPr>
            </w:pPr>
          </w:p>
          <w:p w:rsidR="00890AB5" w:rsidRDefault="00890AB5" w:rsidP="00890AB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30" w:right="6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　審査請求書の写し</w:t>
            </w:r>
          </w:p>
          <w:p w:rsidR="00890AB5" w:rsidRDefault="00890AB5" w:rsidP="00890AB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30" w:right="69"/>
              <w:jc w:val="left"/>
              <w:rPr>
                <w:rFonts w:hint="eastAsia"/>
              </w:rPr>
            </w:pPr>
          </w:p>
          <w:p w:rsidR="00890AB5" w:rsidRDefault="00890AB5" w:rsidP="00890AB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30" w:right="6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　公文書の公開請求書の写し</w:t>
            </w:r>
          </w:p>
          <w:p w:rsidR="00890AB5" w:rsidRDefault="00890AB5" w:rsidP="00890AB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30" w:right="69"/>
              <w:jc w:val="left"/>
              <w:rPr>
                <w:rFonts w:hint="eastAsia"/>
              </w:rPr>
            </w:pPr>
          </w:p>
          <w:p w:rsidR="00890AB5" w:rsidRDefault="00890AB5" w:rsidP="00890AB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30" w:right="69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B64035">
              <w:rPr>
                <w:rFonts w:hint="eastAsia"/>
              </w:rPr>
              <w:t>審査請求に係る</w:t>
            </w:r>
            <w:r>
              <w:rPr>
                <w:rFonts w:hint="eastAsia"/>
              </w:rPr>
              <w:t>決定通知書の写し</w:t>
            </w:r>
          </w:p>
          <w:p w:rsidR="00890AB5" w:rsidRDefault="00890AB5" w:rsidP="00890AB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30" w:right="69"/>
              <w:jc w:val="left"/>
              <w:rPr>
                <w:rFonts w:hint="eastAsia"/>
              </w:rPr>
            </w:pPr>
          </w:p>
          <w:p w:rsidR="00890AB5" w:rsidRDefault="00890AB5" w:rsidP="00890AB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30" w:right="6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　その他必要と認められる資料</w:t>
            </w:r>
          </w:p>
          <w:p w:rsidR="00890AB5" w:rsidRPr="00890AB5" w:rsidRDefault="00890AB5" w:rsidP="00890AB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30" w:right="69"/>
              <w:jc w:val="left"/>
              <w:rPr>
                <w:rFonts w:hint="eastAsia"/>
              </w:rPr>
            </w:pPr>
          </w:p>
        </w:tc>
      </w:tr>
      <w:tr w:rsidR="00911D9B" w:rsidTr="00F36F1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911D9B" w:rsidRDefault="009368C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担当課等</w:t>
            </w:r>
          </w:p>
        </w:tc>
        <w:tc>
          <w:tcPr>
            <w:tcW w:w="6242" w:type="dxa"/>
            <w:vAlign w:val="center"/>
          </w:tcPr>
          <w:p w:rsidR="00911D9B" w:rsidRDefault="00911D9B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30" w:right="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内線　　　</w:t>
            </w:r>
          </w:p>
        </w:tc>
      </w:tr>
    </w:tbl>
    <w:p w:rsidR="00911D9B" w:rsidRPr="005127FB" w:rsidRDefault="00911D9B" w:rsidP="00A1413D">
      <w:pPr>
        <w:pStyle w:val="a3"/>
        <w:tabs>
          <w:tab w:val="clear" w:pos="4252"/>
          <w:tab w:val="clear" w:pos="8504"/>
        </w:tabs>
        <w:snapToGrid/>
        <w:spacing w:beforeLines="20" w:before="72" w:line="400" w:lineRule="exact"/>
        <w:ind w:left="460" w:hangingChars="200" w:hanging="460"/>
        <w:rPr>
          <w:rFonts w:hint="eastAsia"/>
        </w:rPr>
      </w:pPr>
    </w:p>
    <w:sectPr w:rsidR="00911D9B" w:rsidRPr="005127FB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350" w:rsidRDefault="00B80350">
      <w:r>
        <w:separator/>
      </w:r>
    </w:p>
  </w:endnote>
  <w:endnote w:type="continuationSeparator" w:id="0">
    <w:p w:rsidR="00B80350" w:rsidRDefault="00B8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350" w:rsidRDefault="00B80350">
      <w:r>
        <w:separator/>
      </w:r>
    </w:p>
  </w:footnote>
  <w:footnote w:type="continuationSeparator" w:id="0">
    <w:p w:rsidR="00B80350" w:rsidRDefault="00B80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75"/>
    <w:rsid w:val="000451E3"/>
    <w:rsid w:val="000847FC"/>
    <w:rsid w:val="00101159"/>
    <w:rsid w:val="002857DE"/>
    <w:rsid w:val="003E030D"/>
    <w:rsid w:val="003F3814"/>
    <w:rsid w:val="004A3B95"/>
    <w:rsid w:val="00512675"/>
    <w:rsid w:val="005127FB"/>
    <w:rsid w:val="00632571"/>
    <w:rsid w:val="00647357"/>
    <w:rsid w:val="006A3786"/>
    <w:rsid w:val="006E488A"/>
    <w:rsid w:val="007205E8"/>
    <w:rsid w:val="00890AB5"/>
    <w:rsid w:val="00911D9B"/>
    <w:rsid w:val="009368CE"/>
    <w:rsid w:val="00950193"/>
    <w:rsid w:val="00A1413D"/>
    <w:rsid w:val="00A51853"/>
    <w:rsid w:val="00AC70F9"/>
    <w:rsid w:val="00B64035"/>
    <w:rsid w:val="00B80350"/>
    <w:rsid w:val="00B91975"/>
    <w:rsid w:val="00BF50CD"/>
    <w:rsid w:val="00EE56F0"/>
    <w:rsid w:val="00F3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4905CFE"/>
  <w15:chartTrackingRefBased/>
  <w15:docId w15:val="{178176AC-21E8-4ABF-8EB8-60983D41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300" w:firstLine="690"/>
    </w:pPr>
  </w:style>
  <w:style w:type="paragraph" w:styleId="a6">
    <w:name w:val="Balloon Text"/>
    <w:basedOn w:val="a"/>
    <w:link w:val="a7"/>
    <w:uiPriority w:val="99"/>
    <w:semiHidden/>
    <w:unhideWhenUsed/>
    <w:rsid w:val="00A1413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141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様式第4号（第4条第3号関係）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菅原伸一郎</dc:creator>
  <cp:keywords/>
  <cp:lastModifiedBy>鶴谷 康</cp:lastModifiedBy>
  <cp:revision>3</cp:revision>
  <cp:lastPrinted>2018-04-04T08:17:00Z</cp:lastPrinted>
  <dcterms:created xsi:type="dcterms:W3CDTF">2023-04-06T01:57:00Z</dcterms:created>
  <dcterms:modified xsi:type="dcterms:W3CDTF">2023-04-06T01:58:00Z</dcterms:modified>
</cp:coreProperties>
</file>