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51" w:rsidRPr="007B319F" w:rsidRDefault="006A40B1" w:rsidP="007B319F">
      <w:pPr>
        <w:rPr>
          <w:rFonts w:hint="eastAsia"/>
        </w:rPr>
      </w:pPr>
      <w:bookmarkStart w:id="0" w:name="_GoBack"/>
      <w:bookmarkEnd w:id="0"/>
      <w:r w:rsidRPr="007B319F">
        <w:rPr>
          <w:rFonts w:hint="eastAsia"/>
        </w:rPr>
        <w:t>様式第1号（第2条第1項）</w:t>
      </w:r>
    </w:p>
    <w:p w:rsidR="006A40B1" w:rsidRPr="006A40B1" w:rsidRDefault="006A40B1">
      <w:pPr>
        <w:snapToGrid w:val="0"/>
        <w:spacing w:line="400" w:lineRule="exact"/>
        <w:rPr>
          <w:snapToGrid w:val="0"/>
          <w:lang w:eastAsia="zh-CN"/>
        </w:rPr>
      </w:pPr>
    </w:p>
    <w:p w:rsidR="001B6351" w:rsidRDefault="001B6351">
      <w:pPr>
        <w:snapToGrid w:val="0"/>
        <w:spacing w:line="40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聴聞の期日の変更申出書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1B6351" w:rsidRDefault="001B6351" w:rsidP="009D7959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1B6351" w:rsidRDefault="001B6351" w:rsidP="009D7959">
      <w:pPr>
        <w:snapToGrid w:val="0"/>
        <w:spacing w:line="4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1B6351" w:rsidRDefault="001B6351" w:rsidP="009D7959">
      <w:pPr>
        <w:snapToGrid w:val="0"/>
        <w:spacing w:line="400" w:lineRule="exact"/>
        <w:ind w:rightChars="1099" w:right="230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（当事者）</w:t>
      </w:r>
    </w:p>
    <w:p w:rsidR="001B6351" w:rsidRDefault="001B6351" w:rsidP="009D7959">
      <w:pPr>
        <w:snapToGrid w:val="0"/>
        <w:spacing w:line="400" w:lineRule="exact"/>
        <w:ind w:rightChars="1099" w:right="2308"/>
        <w:jc w:val="right"/>
        <w:rPr>
          <w:snapToGrid w:val="0"/>
        </w:rPr>
      </w:pPr>
      <w:r w:rsidRPr="009D7959">
        <w:rPr>
          <w:rFonts w:hint="eastAsia"/>
          <w:snapToGrid w:val="0"/>
          <w:spacing w:val="105"/>
          <w:kern w:val="0"/>
          <w:fitText w:val="630" w:id="-1432559104"/>
        </w:rPr>
        <w:t>住</w:t>
      </w:r>
      <w:r w:rsidRPr="009D7959">
        <w:rPr>
          <w:rFonts w:hint="eastAsia"/>
          <w:snapToGrid w:val="0"/>
          <w:kern w:val="0"/>
          <w:fitText w:val="630" w:id="-1432559104"/>
        </w:rPr>
        <w:t>所</w:t>
      </w:r>
    </w:p>
    <w:p w:rsidR="001B6351" w:rsidRDefault="001B6351" w:rsidP="009D7959">
      <w:pPr>
        <w:snapToGrid w:val="0"/>
        <w:spacing w:line="400" w:lineRule="exact"/>
        <w:ind w:rightChars="199" w:right="418"/>
        <w:jc w:val="right"/>
        <w:rPr>
          <w:snapToGrid w:val="0"/>
        </w:rPr>
      </w:pPr>
      <w:r w:rsidRPr="009D7959">
        <w:rPr>
          <w:rFonts w:hint="eastAsia"/>
          <w:snapToGrid w:val="0"/>
          <w:spacing w:val="105"/>
          <w:kern w:val="0"/>
          <w:fitText w:val="630" w:id="-1432559103"/>
        </w:rPr>
        <w:t>氏</w:t>
      </w:r>
      <w:r w:rsidRPr="009D7959">
        <w:rPr>
          <w:rFonts w:hint="eastAsia"/>
          <w:snapToGrid w:val="0"/>
          <w:kern w:val="0"/>
          <w:fitText w:val="630" w:id="-1432559103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1B6351" w:rsidRDefault="001B6351" w:rsidP="009D7959">
      <w:pPr>
        <w:snapToGrid w:val="0"/>
        <w:spacing w:before="360" w:after="360" w:line="400" w:lineRule="exact"/>
        <w:ind w:left="210" w:firstLine="1260"/>
        <w:rPr>
          <w:snapToGrid w:val="0"/>
        </w:rPr>
      </w:pPr>
      <w:r>
        <w:rPr>
          <w:rFonts w:hint="eastAsia"/>
          <w:snapToGrid w:val="0"/>
        </w:rPr>
        <w:t>に関する聴聞について、下記理由により、聴聞の期日の変更をお願いしたいので、富岡町聴聞規則第２条第１項の規定により、申し出ます。</w:t>
      </w:r>
    </w:p>
    <w:p w:rsidR="001B6351" w:rsidRDefault="001B6351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1B6351" w:rsidRDefault="001B6351" w:rsidP="009D7959">
      <w:pPr>
        <w:snapToGrid w:val="0"/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変更理由</w:t>
      </w:r>
    </w:p>
    <w:sectPr w:rsidR="001B6351" w:rsidSect="006A40B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AE" w:rsidRDefault="00E12CAE">
      <w:r>
        <w:separator/>
      </w:r>
    </w:p>
  </w:endnote>
  <w:endnote w:type="continuationSeparator" w:id="0">
    <w:p w:rsidR="00E12CAE" w:rsidRDefault="00E1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AE" w:rsidRDefault="00E12CAE">
      <w:r>
        <w:separator/>
      </w:r>
    </w:p>
  </w:footnote>
  <w:footnote w:type="continuationSeparator" w:id="0">
    <w:p w:rsidR="00E12CAE" w:rsidRDefault="00E1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40B1"/>
    <w:rsid w:val="001B6351"/>
    <w:rsid w:val="001D68DF"/>
    <w:rsid w:val="00673618"/>
    <w:rsid w:val="006A40B1"/>
    <w:rsid w:val="007B319F"/>
    <w:rsid w:val="009B26E3"/>
    <w:rsid w:val="009D7959"/>
    <w:rsid w:val="00E12CAE"/>
    <w:rsid w:val="00E73D3B"/>
    <w:rsid w:val="00E7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様式第1号（第2条第1項）</vt:lpstr>
    </vt:vector>
  </TitlesOfParts>
  <Manager/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2003-06-16T03:54:00Z</cp:lastPrinted>
  <dcterms:created xsi:type="dcterms:W3CDTF">2025-10-02T02:21:00Z</dcterms:created>
  <dcterms:modified xsi:type="dcterms:W3CDTF">2025-10-02T02:21:00Z</dcterms:modified>
</cp:coreProperties>
</file>