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0E" w:rsidRPr="00923380" w:rsidRDefault="00923380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923380">
        <w:rPr>
          <w:rFonts w:hAnsi="ＭＳ 明朝" w:hint="eastAsia"/>
          <w:snapToGrid w:val="0"/>
          <w:lang w:eastAsia="zh-CN"/>
        </w:rPr>
        <w:t>第4号様式（第7条関係）</w:t>
      </w:r>
    </w:p>
    <w:p w:rsidR="00AC110E" w:rsidRDefault="00AC110E">
      <w:pPr>
        <w:snapToGrid w:val="0"/>
        <w:spacing w:line="105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ascii="?l?r ??fc" w:hint="eastAsia"/>
          <w:snapToGrid w:val="0"/>
        </w:rPr>
        <w:instrText>富岡町農林水産施設小規模災害復旧事業</w:instrText>
      </w:r>
      <w:r>
        <w:rPr>
          <w:snapToGrid w:val="0"/>
        </w:rPr>
        <w:instrText>),\s \up-10(</w:instrText>
      </w:r>
      <w:r>
        <w:rPr>
          <w:rFonts w:ascii="?l?r ??fc" w:hint="eastAsia"/>
          <w:snapToGrid w:val="0"/>
        </w:rPr>
        <w:instrText>計画変更（中止・廃止）承認申請書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AC110E" w:rsidRDefault="00AC110E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AC110E" w:rsidRDefault="00AC110E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AC110E" w:rsidRDefault="00AC110E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所在地　富岡町　　　　　　　</w:t>
      </w:r>
    </w:p>
    <w:p w:rsidR="00AC110E" w:rsidRDefault="00AC110E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AC110E" w:rsidRDefault="00AC110E">
      <w:pPr>
        <w:snapToGrid w:val="0"/>
        <w:spacing w:after="24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2338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年度農林水産施設小規模災害復旧事業を下記のとおり変更（中止・廃止）したいので承認してください。</w:t>
      </w:r>
    </w:p>
    <w:p w:rsidR="00AC110E" w:rsidRDefault="00AC110E">
      <w:pPr>
        <w:snapToGrid w:val="0"/>
        <w:spacing w:after="12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AC110E" w:rsidRDefault="00AC110E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１　地　区　名　　　　　　　　　　　　　　　地区</w:t>
      </w:r>
    </w:p>
    <w:p w:rsidR="00AC110E" w:rsidRDefault="00AC110E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２　事業の種目</w:t>
      </w:r>
    </w:p>
    <w:p w:rsidR="00AC110E" w:rsidRDefault="00AC110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変更（中止・廃止）理由</w:t>
      </w:r>
    </w:p>
    <w:sectPr w:rsidR="00AC110E" w:rsidSect="009233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366D">
      <w:r>
        <w:separator/>
      </w:r>
    </w:p>
  </w:endnote>
  <w:endnote w:type="continuationSeparator" w:id="0">
    <w:p w:rsidR="00000000" w:rsidRDefault="0028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366D">
      <w:r>
        <w:separator/>
      </w:r>
    </w:p>
  </w:footnote>
  <w:footnote w:type="continuationSeparator" w:id="0">
    <w:p w:rsidR="00000000" w:rsidRDefault="0028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3380"/>
    <w:rsid w:val="0028366D"/>
    <w:rsid w:val="005D192B"/>
    <w:rsid w:val="00923380"/>
    <w:rsid w:val="00A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2003-06-24T15:02:00Z</cp:lastPrinted>
  <dcterms:created xsi:type="dcterms:W3CDTF">2025-10-02T03:49:00Z</dcterms:created>
  <dcterms:modified xsi:type="dcterms:W3CDTF">2025-10-02T03:49:00Z</dcterms:modified>
</cp:coreProperties>
</file>