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D1" w:rsidRDefault="003575D1" w:rsidP="00582DBD">
      <w:pPr>
        <w:rPr>
          <w:rFonts w:cs="Times New Roman"/>
        </w:rPr>
      </w:pPr>
      <w:r w:rsidRPr="00C641DD">
        <w:rPr>
          <w:rFonts w:hint="eastAsia"/>
          <w:b w:val="0"/>
          <w:bCs w:val="0"/>
          <w:spacing w:val="18"/>
        </w:rPr>
        <w:t>様式</w:t>
      </w:r>
      <w:r>
        <w:rPr>
          <w:rFonts w:hint="eastAsia"/>
          <w:b w:val="0"/>
          <w:bCs w:val="0"/>
          <w:spacing w:val="18"/>
        </w:rPr>
        <w:t>第</w:t>
      </w:r>
      <w:r w:rsidR="004256D7">
        <w:rPr>
          <w:rFonts w:hint="eastAsia"/>
          <w:b w:val="0"/>
          <w:bCs w:val="0"/>
          <w:spacing w:val="18"/>
        </w:rPr>
        <w:t>３</w:t>
      </w:r>
      <w:r>
        <w:rPr>
          <w:rFonts w:hint="eastAsia"/>
          <w:b w:val="0"/>
          <w:bCs w:val="0"/>
          <w:spacing w:val="18"/>
        </w:rPr>
        <w:t>号（第５条関係）</w:t>
      </w:r>
    </w:p>
    <w:p w:rsidR="003575D1" w:rsidRPr="00F6219F" w:rsidRDefault="004256D7" w:rsidP="00644916">
      <w:pPr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kern w:val="0"/>
          <w:sz w:val="28"/>
          <w:szCs w:val="28"/>
        </w:rPr>
        <w:t>経営開始計画</w:t>
      </w:r>
      <w:r w:rsidR="003575D1" w:rsidRPr="00F6219F">
        <w:rPr>
          <w:rFonts w:hint="eastAsia"/>
          <w:b w:val="0"/>
          <w:bCs w:val="0"/>
          <w:kern w:val="0"/>
          <w:sz w:val="28"/>
          <w:szCs w:val="28"/>
        </w:rPr>
        <w:t>変更申請書</w:t>
      </w:r>
    </w:p>
    <w:p w:rsidR="003575D1" w:rsidRPr="00F6219F" w:rsidRDefault="003575D1" w:rsidP="00DD2FBE">
      <w:pPr>
        <w:wordWrap w:val="0"/>
        <w:ind w:right="-2"/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　　年　　月　　日　</w:t>
      </w:r>
    </w:p>
    <w:p w:rsidR="003575D1" w:rsidRDefault="003575D1" w:rsidP="00644916">
      <w:pPr>
        <w:ind w:leftChars="100" w:left="241"/>
        <w:rPr>
          <w:rFonts w:cs="Times New Roman"/>
          <w:b w:val="0"/>
          <w:bCs w:val="0"/>
        </w:rPr>
      </w:pPr>
    </w:p>
    <w:p w:rsidR="003575D1" w:rsidRPr="00F6219F" w:rsidRDefault="00314EC5" w:rsidP="00644916">
      <w:pPr>
        <w:ind w:leftChars="100" w:left="241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（宛先）宇美町</w:t>
      </w:r>
      <w:r w:rsidR="003575D1">
        <w:rPr>
          <w:rFonts w:hint="eastAsia"/>
          <w:b w:val="0"/>
          <w:bCs w:val="0"/>
        </w:rPr>
        <w:t>長</w:t>
      </w:r>
    </w:p>
    <w:p w:rsidR="003575D1" w:rsidRPr="00F6219F" w:rsidRDefault="003575D1" w:rsidP="00644916">
      <w:pPr>
        <w:ind w:leftChars="100" w:left="241"/>
        <w:rPr>
          <w:rFonts w:cs="Times New Roman"/>
          <w:b w:val="0"/>
          <w:bCs w:val="0"/>
        </w:rPr>
      </w:pPr>
    </w:p>
    <w:p w:rsidR="003575D1" w:rsidRPr="00F6219F" w:rsidRDefault="003575D1" w:rsidP="00F6219F">
      <w:pPr>
        <w:wordWrap w:val="0"/>
        <w:ind w:firstLineChars="1646" w:firstLine="3950"/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申請者　住　所：　　　　　　　　　　　　　</w:t>
      </w:r>
    </w:p>
    <w:p w:rsidR="003575D1" w:rsidRPr="00F6219F" w:rsidRDefault="003575D1" w:rsidP="00DD2FBE">
      <w:pPr>
        <w:wordWrap w:val="0"/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氏　名：　　　　　　　　　　　</w:t>
      </w:r>
      <w:r w:rsidR="00C6015D">
        <w:rPr>
          <w:rFonts w:hint="eastAsia"/>
          <w:b w:val="0"/>
          <w:bCs w:val="0"/>
        </w:rPr>
        <w:t xml:space="preserve">　</w:t>
      </w:r>
      <w:r w:rsidRPr="00F6219F">
        <w:rPr>
          <w:rFonts w:hint="eastAsia"/>
          <w:b w:val="0"/>
          <w:bCs w:val="0"/>
        </w:rPr>
        <w:t xml:space="preserve">　</w:t>
      </w:r>
    </w:p>
    <w:p w:rsidR="003575D1" w:rsidRPr="00F6219F" w:rsidRDefault="003575D1" w:rsidP="00DD2FBE">
      <w:pPr>
        <w:wordWrap w:val="0"/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電話番号：　　　　　　　　　　　　　</w:t>
      </w:r>
    </w:p>
    <w:p w:rsidR="003575D1" w:rsidRPr="00F6219F" w:rsidRDefault="003575D1" w:rsidP="00DD2FBE">
      <w:pPr>
        <w:ind w:leftChars="100" w:left="241"/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>（生年月日：　　　　年　　　月　　　日：　　　歳）</w:t>
      </w:r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　　　　年　月　日付</w:t>
      </w:r>
      <w:r w:rsidR="00222109">
        <w:rPr>
          <w:rFonts w:hint="eastAsia"/>
          <w:b w:val="0"/>
          <w:bCs w:val="0"/>
        </w:rPr>
        <w:t>け</w:t>
      </w:r>
      <w:r>
        <w:rPr>
          <w:rFonts w:hint="eastAsia"/>
          <w:b w:val="0"/>
          <w:bCs w:val="0"/>
        </w:rPr>
        <w:t>で</w:t>
      </w:r>
      <w:r w:rsidRPr="00F6219F">
        <w:rPr>
          <w:rFonts w:hint="eastAsia"/>
          <w:b w:val="0"/>
          <w:bCs w:val="0"/>
        </w:rPr>
        <w:t>承認を受けた</w:t>
      </w:r>
      <w:r w:rsidR="001B7E6F">
        <w:rPr>
          <w:rFonts w:hint="eastAsia"/>
          <w:b w:val="0"/>
          <w:bCs w:val="0"/>
        </w:rPr>
        <w:t>経営開始計画書</w:t>
      </w:r>
      <w:r w:rsidRPr="00F6219F">
        <w:rPr>
          <w:rFonts w:hint="eastAsia"/>
          <w:b w:val="0"/>
          <w:bCs w:val="0"/>
        </w:rPr>
        <w:t>について、</w:t>
      </w:r>
      <w:r>
        <w:rPr>
          <w:rFonts w:hint="eastAsia"/>
          <w:b w:val="0"/>
          <w:bCs w:val="0"/>
        </w:rPr>
        <w:t>下記</w:t>
      </w:r>
      <w:r w:rsidRPr="00F6219F">
        <w:rPr>
          <w:rFonts w:hint="eastAsia"/>
          <w:b w:val="0"/>
          <w:bCs w:val="0"/>
        </w:rPr>
        <w:t>のとおり計画内容に変更が生じるので、関係書類を添付し、</w:t>
      </w:r>
      <w:r w:rsidR="00314EC5">
        <w:rPr>
          <w:rFonts w:hint="eastAsia"/>
          <w:b w:val="0"/>
          <w:bCs w:val="0"/>
        </w:rPr>
        <w:t>宇美町</w:t>
      </w:r>
      <w:r>
        <w:rPr>
          <w:rFonts w:hint="eastAsia"/>
          <w:b w:val="0"/>
          <w:bCs w:val="0"/>
        </w:rPr>
        <w:t>青年就農給付金交付要綱第５条第１項の規定により</w:t>
      </w:r>
      <w:r w:rsidR="00D40626">
        <w:rPr>
          <w:rFonts w:hint="eastAsia"/>
          <w:b w:val="0"/>
          <w:bCs w:val="0"/>
          <w:spacing w:val="18"/>
        </w:rPr>
        <w:t>青年等就農</w:t>
      </w:r>
      <w:r w:rsidR="0014583B">
        <w:rPr>
          <w:rFonts w:hint="eastAsia"/>
          <w:b w:val="0"/>
          <w:bCs w:val="0"/>
          <w:spacing w:val="18"/>
        </w:rPr>
        <w:t>計画</w:t>
      </w:r>
      <w:r w:rsidR="00CA3D61">
        <w:rPr>
          <w:rFonts w:hint="eastAsia"/>
          <w:b w:val="0"/>
          <w:bCs w:val="0"/>
          <w:spacing w:val="18"/>
        </w:rPr>
        <w:t>等</w:t>
      </w:r>
      <w:r w:rsidRPr="00F6219F">
        <w:rPr>
          <w:rFonts w:hint="eastAsia"/>
          <w:b w:val="0"/>
          <w:bCs w:val="0"/>
        </w:rPr>
        <w:t>の変更を申請します。</w:t>
      </w:r>
    </w:p>
    <w:p w:rsidR="003575D1" w:rsidRPr="00F6219F" w:rsidRDefault="003575D1" w:rsidP="00717817">
      <w:pPr>
        <w:pStyle w:val="af8"/>
        <w:spacing w:beforeLines="50" w:before="175" w:afterLines="50" w:after="175"/>
        <w:rPr>
          <w:rFonts w:cs="Times New Roman"/>
        </w:rPr>
      </w:pPr>
      <w:r w:rsidRPr="00F6219F">
        <w:rPr>
          <w:rFonts w:hint="eastAsia"/>
        </w:rPr>
        <w:t>記</w:t>
      </w:r>
    </w:p>
    <w:p w:rsidR="003575D1" w:rsidRPr="00F6219F" w:rsidRDefault="008E36E3" w:rsidP="00644916">
      <w:pPr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１　変更内容</w:t>
      </w:r>
    </w:p>
    <w:p w:rsidR="003575D1" w:rsidRDefault="003575D1" w:rsidP="008E36E3">
      <w:pPr>
        <w:spacing w:beforeLines="50" w:before="175"/>
        <w:rPr>
          <w:b w:val="0"/>
          <w:bCs w:val="0"/>
        </w:rPr>
      </w:pPr>
    </w:p>
    <w:p w:rsidR="008E36E3" w:rsidRPr="00F6219F" w:rsidRDefault="008E36E3" w:rsidP="008E36E3">
      <w:pPr>
        <w:spacing w:beforeLines="50" w:before="175"/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 xml:space="preserve">２　</w:t>
      </w:r>
      <w:r w:rsidR="008E36E3">
        <w:rPr>
          <w:rFonts w:hint="eastAsia"/>
          <w:b w:val="0"/>
          <w:bCs w:val="0"/>
        </w:rPr>
        <w:t>変更理由</w:t>
      </w:r>
      <w:bookmarkStart w:id="0" w:name="_GoBack"/>
      <w:bookmarkEnd w:id="0"/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</w:p>
    <w:p w:rsidR="003575D1" w:rsidRPr="00F6219F" w:rsidRDefault="003575D1" w:rsidP="00644916">
      <w:pPr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>３　青年就農給付金支給金額</w:t>
      </w:r>
    </w:p>
    <w:p w:rsidR="003575D1" w:rsidRPr="00F6219F" w:rsidRDefault="003575D1" w:rsidP="00644916">
      <w:pPr>
        <w:jc w:val="right"/>
        <w:rPr>
          <w:rFonts w:cs="Times New Roman"/>
          <w:b w:val="0"/>
          <w:bCs w:val="0"/>
        </w:rPr>
      </w:pPr>
      <w:r w:rsidRPr="00F6219F">
        <w:rPr>
          <w:rFonts w:hint="eastAsia"/>
          <w:b w:val="0"/>
          <w:bCs w:val="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457"/>
        <w:gridCol w:w="2457"/>
        <w:gridCol w:w="2457"/>
      </w:tblGrid>
      <w:tr w:rsidR="003575D1" w:rsidRPr="00F6219F">
        <w:trPr>
          <w:trHeight w:val="510"/>
        </w:trPr>
        <w:tc>
          <w:tcPr>
            <w:tcW w:w="1559" w:type="dxa"/>
          </w:tcPr>
          <w:p w:rsidR="003575D1" w:rsidRPr="00F6219F" w:rsidRDefault="003575D1" w:rsidP="00644916">
            <w:pPr>
              <w:rPr>
                <w:rFonts w:cs="Times New Roman"/>
                <w:b w:val="0"/>
                <w:bCs w:val="0"/>
              </w:rPr>
            </w:pP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center"/>
              <w:rPr>
                <w:rFonts w:cs="Times New Roman"/>
                <w:b w:val="0"/>
                <w:bCs w:val="0"/>
              </w:rPr>
            </w:pPr>
            <w:r w:rsidRPr="00F6219F">
              <w:rPr>
                <w:rFonts w:hint="eastAsia"/>
                <w:b w:val="0"/>
                <w:bCs w:val="0"/>
              </w:rPr>
              <w:t>受給総額①</w:t>
            </w: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center"/>
              <w:rPr>
                <w:rFonts w:cs="Times New Roman"/>
                <w:b w:val="0"/>
                <w:bCs w:val="0"/>
              </w:rPr>
            </w:pPr>
            <w:r w:rsidRPr="00F6219F">
              <w:rPr>
                <w:rFonts w:hint="eastAsia"/>
                <w:b w:val="0"/>
                <w:bCs w:val="0"/>
              </w:rPr>
              <w:t>受領済額②</w:t>
            </w: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center"/>
              <w:rPr>
                <w:rFonts w:cs="Times New Roman"/>
                <w:b w:val="0"/>
                <w:bCs w:val="0"/>
              </w:rPr>
            </w:pPr>
            <w:r w:rsidRPr="00F6219F">
              <w:rPr>
                <w:rFonts w:hint="eastAsia"/>
                <w:b w:val="0"/>
                <w:bCs w:val="0"/>
              </w:rPr>
              <w:t>受領予定額（①－②）</w:t>
            </w:r>
          </w:p>
        </w:tc>
      </w:tr>
      <w:tr w:rsidR="003575D1" w:rsidRPr="00F6219F">
        <w:trPr>
          <w:trHeight w:val="510"/>
        </w:trPr>
        <w:tc>
          <w:tcPr>
            <w:tcW w:w="1559" w:type="dxa"/>
            <w:vAlign w:val="center"/>
          </w:tcPr>
          <w:p w:rsidR="003575D1" w:rsidRPr="00F6219F" w:rsidRDefault="003575D1" w:rsidP="00253B8C">
            <w:pPr>
              <w:jc w:val="center"/>
              <w:rPr>
                <w:rFonts w:cs="Times New Roman"/>
                <w:b w:val="0"/>
                <w:bCs w:val="0"/>
              </w:rPr>
            </w:pPr>
            <w:r w:rsidRPr="00F6219F">
              <w:rPr>
                <w:rFonts w:hint="eastAsia"/>
                <w:b w:val="0"/>
                <w:bCs w:val="0"/>
              </w:rPr>
              <w:t>変更前</w:t>
            </w: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3575D1" w:rsidRPr="00F6219F">
        <w:trPr>
          <w:trHeight w:val="510"/>
        </w:trPr>
        <w:tc>
          <w:tcPr>
            <w:tcW w:w="1559" w:type="dxa"/>
            <w:vAlign w:val="center"/>
          </w:tcPr>
          <w:p w:rsidR="003575D1" w:rsidRPr="00F6219F" w:rsidRDefault="003575D1" w:rsidP="00253B8C">
            <w:pPr>
              <w:jc w:val="center"/>
              <w:rPr>
                <w:rFonts w:cs="Times New Roman"/>
                <w:b w:val="0"/>
                <w:bCs w:val="0"/>
              </w:rPr>
            </w:pPr>
            <w:r w:rsidRPr="00F6219F">
              <w:rPr>
                <w:rFonts w:hint="eastAsia"/>
                <w:b w:val="0"/>
                <w:bCs w:val="0"/>
              </w:rPr>
              <w:t>変更後</w:t>
            </w: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457" w:type="dxa"/>
            <w:vAlign w:val="center"/>
          </w:tcPr>
          <w:p w:rsidR="003575D1" w:rsidRPr="00F6219F" w:rsidRDefault="003575D1" w:rsidP="00253B8C">
            <w:pPr>
              <w:jc w:val="right"/>
              <w:rPr>
                <w:rFonts w:cs="Times New Roman"/>
                <w:b w:val="0"/>
                <w:bCs w:val="0"/>
              </w:rPr>
            </w:pPr>
          </w:p>
        </w:tc>
      </w:tr>
    </w:tbl>
    <w:p w:rsidR="003575D1" w:rsidRPr="00F6219F" w:rsidRDefault="003575D1" w:rsidP="00644916">
      <w:pPr>
        <w:pStyle w:val="afa"/>
        <w:ind w:right="840"/>
        <w:jc w:val="left"/>
        <w:rPr>
          <w:rFonts w:cs="Times New Roman"/>
        </w:rPr>
      </w:pPr>
    </w:p>
    <w:p w:rsidR="008E36E3" w:rsidRPr="00F6219F" w:rsidRDefault="008E36E3" w:rsidP="008E36E3">
      <w:pPr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４</w:t>
      </w:r>
      <w:r w:rsidRPr="00F6219F">
        <w:rPr>
          <w:rFonts w:hint="eastAsia"/>
          <w:b w:val="0"/>
          <w:bCs w:val="0"/>
        </w:rPr>
        <w:t xml:space="preserve">　</w:t>
      </w:r>
      <w:r>
        <w:rPr>
          <w:rFonts w:hint="eastAsia"/>
          <w:b w:val="0"/>
          <w:bCs w:val="0"/>
        </w:rPr>
        <w:t>添付書類</w:t>
      </w:r>
    </w:p>
    <w:p w:rsidR="003575D1" w:rsidRPr="00F6219F" w:rsidRDefault="003575D1" w:rsidP="008E36E3">
      <w:pPr>
        <w:pStyle w:val="afa"/>
        <w:ind w:right="840" w:firstLineChars="300" w:firstLine="600"/>
        <w:jc w:val="left"/>
        <w:rPr>
          <w:rFonts w:cs="Times New Roman"/>
          <w:sz w:val="20"/>
          <w:szCs w:val="20"/>
        </w:rPr>
      </w:pPr>
      <w:r w:rsidRPr="00F6219F">
        <w:rPr>
          <w:rFonts w:hint="eastAsia"/>
          <w:sz w:val="20"/>
          <w:szCs w:val="20"/>
        </w:rPr>
        <w:t xml:space="preserve">注　</w:t>
      </w:r>
      <w:r w:rsidR="00D40626" w:rsidRPr="00D40626">
        <w:rPr>
          <w:rFonts w:hint="eastAsia"/>
          <w:sz w:val="20"/>
          <w:szCs w:val="20"/>
        </w:rPr>
        <w:t>青年等就農</w:t>
      </w:r>
      <w:r w:rsidRPr="00F6219F">
        <w:rPr>
          <w:rFonts w:hint="eastAsia"/>
          <w:sz w:val="20"/>
          <w:szCs w:val="20"/>
        </w:rPr>
        <w:t>計画</w:t>
      </w:r>
      <w:r w:rsidR="00CA3D61">
        <w:rPr>
          <w:rFonts w:hint="eastAsia"/>
          <w:sz w:val="20"/>
          <w:szCs w:val="20"/>
        </w:rPr>
        <w:t>等</w:t>
      </w:r>
      <w:r w:rsidRPr="00F6219F">
        <w:rPr>
          <w:rFonts w:hint="eastAsia"/>
          <w:sz w:val="20"/>
          <w:szCs w:val="20"/>
        </w:rPr>
        <w:t>の変更内容が分かる資料の写しを添付すること。</w:t>
      </w:r>
    </w:p>
    <w:p w:rsidR="008E36E3" w:rsidRDefault="008E36E3" w:rsidP="00644916">
      <w:pPr>
        <w:rPr>
          <w:rFonts w:cs="Times New Roman"/>
          <w:b w:val="0"/>
          <w:bCs w:val="0"/>
        </w:rPr>
      </w:pPr>
      <w:r>
        <w:rPr>
          <w:rFonts w:cs="Times New Roman" w:hint="eastAsia"/>
          <w:b w:val="0"/>
          <w:bCs w:val="0"/>
        </w:rPr>
        <w:t xml:space="preserve">　　</w:t>
      </w:r>
    </w:p>
    <w:p w:rsidR="003575D1" w:rsidRDefault="008E36E3" w:rsidP="00644916">
      <w:pPr>
        <w:rPr>
          <w:rFonts w:cs="Times New Roman"/>
          <w:b w:val="0"/>
          <w:bCs w:val="0"/>
        </w:rPr>
      </w:pPr>
      <w:r>
        <w:rPr>
          <w:rFonts w:cs="Times New Roman" w:hint="eastAsia"/>
          <w:b w:val="0"/>
          <w:bCs w:val="0"/>
        </w:rPr>
        <w:t xml:space="preserve">　　・</w:t>
      </w:r>
    </w:p>
    <w:p w:rsidR="008E36E3" w:rsidRPr="008E36E3" w:rsidRDefault="008E36E3" w:rsidP="00644916">
      <w:pPr>
        <w:rPr>
          <w:rFonts w:cs="Times New Roman"/>
          <w:b w:val="0"/>
          <w:bCs w:val="0"/>
        </w:rPr>
      </w:pPr>
      <w:r>
        <w:rPr>
          <w:rFonts w:cs="Times New Roman" w:hint="eastAsia"/>
          <w:b w:val="0"/>
          <w:bCs w:val="0"/>
        </w:rPr>
        <w:t xml:space="preserve">　　・</w:t>
      </w:r>
    </w:p>
    <w:sectPr w:rsidR="008E36E3" w:rsidRPr="008E36E3" w:rsidSect="0094790C">
      <w:pgSz w:w="11906" w:h="16838" w:code="9"/>
      <w:pgMar w:top="1418" w:right="1333" w:bottom="1418" w:left="136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E4" w:rsidRDefault="008938E4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38E4" w:rsidRDefault="008938E4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E4" w:rsidRDefault="008938E4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38E4" w:rsidRDefault="008938E4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12820"/>
    <w:rsid w:val="00032E0A"/>
    <w:rsid w:val="00034C16"/>
    <w:rsid w:val="000420BD"/>
    <w:rsid w:val="000561BC"/>
    <w:rsid w:val="00083E54"/>
    <w:rsid w:val="000969E0"/>
    <w:rsid w:val="000A4ADD"/>
    <w:rsid w:val="000B4D60"/>
    <w:rsid w:val="000C53A9"/>
    <w:rsid w:val="000D23D3"/>
    <w:rsid w:val="000E4CD7"/>
    <w:rsid w:val="000E757B"/>
    <w:rsid w:val="000F0C77"/>
    <w:rsid w:val="000F1D30"/>
    <w:rsid w:val="000F6890"/>
    <w:rsid w:val="0011081B"/>
    <w:rsid w:val="00117539"/>
    <w:rsid w:val="00117B3A"/>
    <w:rsid w:val="0014583B"/>
    <w:rsid w:val="001A064B"/>
    <w:rsid w:val="001B7E6F"/>
    <w:rsid w:val="001C0622"/>
    <w:rsid w:val="001C61CC"/>
    <w:rsid w:val="001E1719"/>
    <w:rsid w:val="00207015"/>
    <w:rsid w:val="00222109"/>
    <w:rsid w:val="00230A0E"/>
    <w:rsid w:val="002347E9"/>
    <w:rsid w:val="00237B0A"/>
    <w:rsid w:val="00242E25"/>
    <w:rsid w:val="00253B8C"/>
    <w:rsid w:val="002547A1"/>
    <w:rsid w:val="00256999"/>
    <w:rsid w:val="00272C1A"/>
    <w:rsid w:val="002866B8"/>
    <w:rsid w:val="002E236A"/>
    <w:rsid w:val="002F050A"/>
    <w:rsid w:val="002F1444"/>
    <w:rsid w:val="003016DC"/>
    <w:rsid w:val="00314EC5"/>
    <w:rsid w:val="003315B3"/>
    <w:rsid w:val="003575D1"/>
    <w:rsid w:val="00362FCD"/>
    <w:rsid w:val="00364D7A"/>
    <w:rsid w:val="003A2B3D"/>
    <w:rsid w:val="003B258A"/>
    <w:rsid w:val="003B3538"/>
    <w:rsid w:val="003C3684"/>
    <w:rsid w:val="003E0DFB"/>
    <w:rsid w:val="003E69B5"/>
    <w:rsid w:val="003F70B5"/>
    <w:rsid w:val="003F7CC6"/>
    <w:rsid w:val="0040049F"/>
    <w:rsid w:val="00411FC1"/>
    <w:rsid w:val="004256D7"/>
    <w:rsid w:val="00447D8A"/>
    <w:rsid w:val="0045762C"/>
    <w:rsid w:val="00461046"/>
    <w:rsid w:val="00475C53"/>
    <w:rsid w:val="004768CA"/>
    <w:rsid w:val="00482156"/>
    <w:rsid w:val="004A24C9"/>
    <w:rsid w:val="004E2553"/>
    <w:rsid w:val="00514AB2"/>
    <w:rsid w:val="00534DBC"/>
    <w:rsid w:val="0054429A"/>
    <w:rsid w:val="00576B7D"/>
    <w:rsid w:val="00582DBD"/>
    <w:rsid w:val="005844D5"/>
    <w:rsid w:val="00596DB5"/>
    <w:rsid w:val="005A0EF9"/>
    <w:rsid w:val="005A3792"/>
    <w:rsid w:val="005B1F2D"/>
    <w:rsid w:val="005C7AC9"/>
    <w:rsid w:val="005D2413"/>
    <w:rsid w:val="00604E24"/>
    <w:rsid w:val="006365DD"/>
    <w:rsid w:val="0063667C"/>
    <w:rsid w:val="00644916"/>
    <w:rsid w:val="0064557F"/>
    <w:rsid w:val="006603AD"/>
    <w:rsid w:val="006757A3"/>
    <w:rsid w:val="006863CC"/>
    <w:rsid w:val="00687163"/>
    <w:rsid w:val="006B44AF"/>
    <w:rsid w:val="006D18FF"/>
    <w:rsid w:val="006D1EE2"/>
    <w:rsid w:val="006E1B22"/>
    <w:rsid w:val="006E5BFF"/>
    <w:rsid w:val="006F1C67"/>
    <w:rsid w:val="00700433"/>
    <w:rsid w:val="00701656"/>
    <w:rsid w:val="007125AD"/>
    <w:rsid w:val="0071774F"/>
    <w:rsid w:val="00717817"/>
    <w:rsid w:val="00721CAE"/>
    <w:rsid w:val="00734701"/>
    <w:rsid w:val="0075314A"/>
    <w:rsid w:val="0075448D"/>
    <w:rsid w:val="00760679"/>
    <w:rsid w:val="007651D9"/>
    <w:rsid w:val="00772A52"/>
    <w:rsid w:val="007B3D78"/>
    <w:rsid w:val="007B5D03"/>
    <w:rsid w:val="007B7702"/>
    <w:rsid w:val="007F030B"/>
    <w:rsid w:val="00816B94"/>
    <w:rsid w:val="00823724"/>
    <w:rsid w:val="008239C0"/>
    <w:rsid w:val="008252EF"/>
    <w:rsid w:val="008276E7"/>
    <w:rsid w:val="00846698"/>
    <w:rsid w:val="00857060"/>
    <w:rsid w:val="008938E4"/>
    <w:rsid w:val="008943A3"/>
    <w:rsid w:val="008D1359"/>
    <w:rsid w:val="008E36E3"/>
    <w:rsid w:val="008E74F4"/>
    <w:rsid w:val="008F3C5B"/>
    <w:rsid w:val="008F67FC"/>
    <w:rsid w:val="008F754F"/>
    <w:rsid w:val="0091331F"/>
    <w:rsid w:val="00931748"/>
    <w:rsid w:val="00936580"/>
    <w:rsid w:val="0094790C"/>
    <w:rsid w:val="009536D0"/>
    <w:rsid w:val="00974C42"/>
    <w:rsid w:val="0098068C"/>
    <w:rsid w:val="0098394D"/>
    <w:rsid w:val="00983E96"/>
    <w:rsid w:val="009A03DE"/>
    <w:rsid w:val="009B70D1"/>
    <w:rsid w:val="009C1601"/>
    <w:rsid w:val="009E237F"/>
    <w:rsid w:val="009F49AC"/>
    <w:rsid w:val="00A02744"/>
    <w:rsid w:val="00A1707A"/>
    <w:rsid w:val="00A2137F"/>
    <w:rsid w:val="00A33769"/>
    <w:rsid w:val="00A55681"/>
    <w:rsid w:val="00A71261"/>
    <w:rsid w:val="00A72E33"/>
    <w:rsid w:val="00A91FE0"/>
    <w:rsid w:val="00B015F1"/>
    <w:rsid w:val="00B01722"/>
    <w:rsid w:val="00B150A9"/>
    <w:rsid w:val="00B32A93"/>
    <w:rsid w:val="00B509A7"/>
    <w:rsid w:val="00B5556C"/>
    <w:rsid w:val="00B81CDD"/>
    <w:rsid w:val="00BD3E80"/>
    <w:rsid w:val="00BD626B"/>
    <w:rsid w:val="00BE00F4"/>
    <w:rsid w:val="00BF2CE7"/>
    <w:rsid w:val="00C05376"/>
    <w:rsid w:val="00C10E56"/>
    <w:rsid w:val="00C116D6"/>
    <w:rsid w:val="00C17884"/>
    <w:rsid w:val="00C25ACF"/>
    <w:rsid w:val="00C30AFD"/>
    <w:rsid w:val="00C31300"/>
    <w:rsid w:val="00C53E83"/>
    <w:rsid w:val="00C6015D"/>
    <w:rsid w:val="00C641DD"/>
    <w:rsid w:val="00CA0522"/>
    <w:rsid w:val="00CA3D61"/>
    <w:rsid w:val="00CA6D0E"/>
    <w:rsid w:val="00CC46B6"/>
    <w:rsid w:val="00CC4753"/>
    <w:rsid w:val="00CD3B17"/>
    <w:rsid w:val="00CE59C1"/>
    <w:rsid w:val="00D13A8A"/>
    <w:rsid w:val="00D31D2A"/>
    <w:rsid w:val="00D40626"/>
    <w:rsid w:val="00D44D27"/>
    <w:rsid w:val="00D45709"/>
    <w:rsid w:val="00D558B2"/>
    <w:rsid w:val="00D642E2"/>
    <w:rsid w:val="00D65647"/>
    <w:rsid w:val="00DA2B2C"/>
    <w:rsid w:val="00DB3931"/>
    <w:rsid w:val="00DC2451"/>
    <w:rsid w:val="00DC518D"/>
    <w:rsid w:val="00DC6A87"/>
    <w:rsid w:val="00DC7ABB"/>
    <w:rsid w:val="00DD1E78"/>
    <w:rsid w:val="00DD2FBE"/>
    <w:rsid w:val="00DF5C1C"/>
    <w:rsid w:val="00DF7CF8"/>
    <w:rsid w:val="00E15202"/>
    <w:rsid w:val="00E4796C"/>
    <w:rsid w:val="00E5616B"/>
    <w:rsid w:val="00E673E9"/>
    <w:rsid w:val="00E70793"/>
    <w:rsid w:val="00E82DEA"/>
    <w:rsid w:val="00EA21CE"/>
    <w:rsid w:val="00EC6A48"/>
    <w:rsid w:val="00ED159D"/>
    <w:rsid w:val="00F12D12"/>
    <w:rsid w:val="00F174F6"/>
    <w:rsid w:val="00F26EC1"/>
    <w:rsid w:val="00F6219F"/>
    <w:rsid w:val="00F62FDA"/>
    <w:rsid w:val="00F63557"/>
    <w:rsid w:val="00F77FA2"/>
    <w:rsid w:val="00FA6020"/>
    <w:rsid w:val="00FC2A68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B3BFD2-5277-4C17-B044-10B3CA2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0969E0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0969E0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0969E0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0969E0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0969E0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0969E0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0969E0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添田　勝春</cp:lastModifiedBy>
  <cp:revision>19</cp:revision>
  <cp:lastPrinted>2012-10-17T05:02:00Z</cp:lastPrinted>
  <dcterms:created xsi:type="dcterms:W3CDTF">2013-07-19T02:56:00Z</dcterms:created>
  <dcterms:modified xsi:type="dcterms:W3CDTF">2021-05-12T05:56:00Z</dcterms:modified>
</cp:coreProperties>
</file>