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78D1" w:rsidRDefault="00A178D1">
      <w:pPr>
        <w:rPr>
          <w:rFonts w:hint="eastAsia"/>
        </w:rPr>
      </w:pPr>
      <w:r>
        <w:rPr>
          <w:rFonts w:hint="eastAsia"/>
        </w:rPr>
        <w:t>様式第１４号（第19条関係）</w:t>
      </w:r>
    </w:p>
    <w:p w:rsidR="00A178D1" w:rsidRDefault="00A178D1">
      <w:pPr>
        <w:rPr>
          <w:rFonts w:hint="eastAsia"/>
        </w:rPr>
      </w:pPr>
    </w:p>
    <w:p w:rsidR="00A178D1" w:rsidRDefault="00A178D1">
      <w:pPr>
        <w:jc w:val="center"/>
        <w:rPr>
          <w:rFonts w:hint="eastAsia"/>
        </w:rPr>
      </w:pPr>
      <w:r>
        <w:rPr>
          <w:rFonts w:hint="eastAsia"/>
          <w:spacing w:val="368"/>
        </w:rPr>
        <w:t>配当計画</w:t>
      </w:r>
      <w:r>
        <w:rPr>
          <w:rFonts w:hint="eastAsia"/>
        </w:rPr>
        <w:t>書</w:t>
      </w:r>
    </w:p>
    <w:p w:rsidR="00A178D1" w:rsidRDefault="00A178D1">
      <w:pPr>
        <w:spacing w:before="120" w:after="120"/>
        <w:jc w:val="right"/>
        <w:rPr>
          <w:rFonts w:hint="eastAsia"/>
        </w:rPr>
      </w:pPr>
      <w:r>
        <w:rPr>
          <w:rFonts w:hint="eastAsia"/>
        </w:rPr>
        <w:t>（単位　千円）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</w:tblGrid>
      <w:tr w:rsidR="00A178D1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740" w:type="dxa"/>
            <w:tcBorders>
              <w:tl2br w:val="single" w:sz="4" w:space="0" w:color="auto"/>
            </w:tcBorders>
            <w:vAlign w:val="center"/>
          </w:tcPr>
          <w:p w:rsidR="00A178D1" w:rsidRDefault="00A178D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月別</w:t>
            </w:r>
          </w:p>
          <w:p w:rsidR="00A178D1" w:rsidRDefault="00A178D1">
            <w:pPr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780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４月</w:t>
            </w:r>
          </w:p>
        </w:tc>
        <w:tc>
          <w:tcPr>
            <w:tcW w:w="780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５月</w:t>
            </w:r>
          </w:p>
        </w:tc>
        <w:tc>
          <w:tcPr>
            <w:tcW w:w="780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６月</w:t>
            </w:r>
          </w:p>
        </w:tc>
        <w:tc>
          <w:tcPr>
            <w:tcW w:w="780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７月</w:t>
            </w:r>
          </w:p>
        </w:tc>
        <w:tc>
          <w:tcPr>
            <w:tcW w:w="780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８月</w:t>
            </w:r>
          </w:p>
        </w:tc>
        <w:tc>
          <w:tcPr>
            <w:tcW w:w="780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９月</w:t>
            </w:r>
          </w:p>
        </w:tc>
        <w:tc>
          <w:tcPr>
            <w:tcW w:w="780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10月</w:t>
            </w:r>
          </w:p>
        </w:tc>
        <w:tc>
          <w:tcPr>
            <w:tcW w:w="780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11月</w:t>
            </w:r>
          </w:p>
        </w:tc>
        <w:tc>
          <w:tcPr>
            <w:tcW w:w="780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12月</w:t>
            </w:r>
          </w:p>
        </w:tc>
        <w:tc>
          <w:tcPr>
            <w:tcW w:w="780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１月</w:t>
            </w:r>
          </w:p>
        </w:tc>
        <w:tc>
          <w:tcPr>
            <w:tcW w:w="780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２月</w:t>
            </w:r>
          </w:p>
        </w:tc>
        <w:tc>
          <w:tcPr>
            <w:tcW w:w="780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３月</w:t>
            </w:r>
          </w:p>
        </w:tc>
        <w:tc>
          <w:tcPr>
            <w:tcW w:w="780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４月</w:t>
            </w:r>
          </w:p>
        </w:tc>
        <w:tc>
          <w:tcPr>
            <w:tcW w:w="780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５月</w:t>
            </w:r>
          </w:p>
        </w:tc>
        <w:tc>
          <w:tcPr>
            <w:tcW w:w="780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740" w:type="dxa"/>
            <w:vAlign w:val="center"/>
          </w:tcPr>
          <w:p w:rsidR="00A178D1" w:rsidRDefault="00A178D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収入見込額</w:t>
            </w:r>
          </w:p>
        </w:tc>
        <w:tc>
          <w:tcPr>
            <w:tcW w:w="7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740" w:type="dxa"/>
            <w:vAlign w:val="center"/>
          </w:tcPr>
          <w:p w:rsidR="00A178D1" w:rsidRDefault="00A178D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支出見込額</w:t>
            </w:r>
          </w:p>
        </w:tc>
        <w:tc>
          <w:tcPr>
            <w:tcW w:w="7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740" w:type="dxa"/>
            <w:vAlign w:val="center"/>
          </w:tcPr>
          <w:p w:rsidR="00A178D1" w:rsidRDefault="00A178D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差引</w:t>
            </w:r>
          </w:p>
        </w:tc>
        <w:tc>
          <w:tcPr>
            <w:tcW w:w="7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740" w:type="dxa"/>
            <w:vAlign w:val="center"/>
          </w:tcPr>
          <w:p w:rsidR="00A178D1" w:rsidRDefault="00A178D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配当予定額</w:t>
            </w:r>
          </w:p>
        </w:tc>
        <w:tc>
          <w:tcPr>
            <w:tcW w:w="7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80" w:type="dxa"/>
            <w:tcBorders>
              <w:tr2bl w:val="single" w:sz="4" w:space="0" w:color="auto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80" w:type="dxa"/>
            <w:tcBorders>
              <w:tr2bl w:val="single" w:sz="4" w:space="0" w:color="auto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</w:tr>
    </w:tbl>
    <w:p w:rsidR="00A178D1" w:rsidRDefault="00A178D1" w:rsidP="009B5884">
      <w:pPr>
        <w:rPr>
          <w:rFonts w:hint="eastAsia"/>
        </w:rPr>
      </w:pPr>
    </w:p>
    <w:sectPr w:rsidR="00A178D1" w:rsidSect="009B5884">
      <w:footerReference w:type="even" r:id="rId7"/>
      <w:pgSz w:w="16838" w:h="11906" w:orient="landscape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22BC8" w:rsidRDefault="00C22BC8">
      <w:r>
        <w:separator/>
      </w:r>
    </w:p>
  </w:endnote>
  <w:endnote w:type="continuationSeparator" w:id="0">
    <w:p w:rsidR="00C22BC8" w:rsidRDefault="00C2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178D1" w:rsidRDefault="00A178D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78D1" w:rsidRDefault="00A178D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22BC8" w:rsidRDefault="00C22BC8">
      <w:r>
        <w:separator/>
      </w:r>
    </w:p>
  </w:footnote>
  <w:footnote w:type="continuationSeparator" w:id="0">
    <w:p w:rsidR="00C22BC8" w:rsidRDefault="00C22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59154300">
    <w:abstractNumId w:val="1"/>
  </w:num>
  <w:num w:numId="2" w16cid:durableId="391202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0A13"/>
    <w:rsid w:val="000973C6"/>
    <w:rsid w:val="000B5A0A"/>
    <w:rsid w:val="00210A13"/>
    <w:rsid w:val="00273325"/>
    <w:rsid w:val="002822A1"/>
    <w:rsid w:val="002B3CC8"/>
    <w:rsid w:val="0038160A"/>
    <w:rsid w:val="00396A5B"/>
    <w:rsid w:val="003E31E4"/>
    <w:rsid w:val="00512F01"/>
    <w:rsid w:val="0061199A"/>
    <w:rsid w:val="00695DC5"/>
    <w:rsid w:val="006A1BD9"/>
    <w:rsid w:val="007C590C"/>
    <w:rsid w:val="007F7CA7"/>
    <w:rsid w:val="00816E65"/>
    <w:rsid w:val="008C765B"/>
    <w:rsid w:val="00911541"/>
    <w:rsid w:val="0096712C"/>
    <w:rsid w:val="009B5884"/>
    <w:rsid w:val="00A178D1"/>
    <w:rsid w:val="00A8654E"/>
    <w:rsid w:val="00AC7069"/>
    <w:rsid w:val="00B31009"/>
    <w:rsid w:val="00B753E3"/>
    <w:rsid w:val="00B93F9C"/>
    <w:rsid w:val="00B95DB3"/>
    <w:rsid w:val="00BA734B"/>
    <w:rsid w:val="00C01D22"/>
    <w:rsid w:val="00C22BC8"/>
    <w:rsid w:val="00C30B15"/>
    <w:rsid w:val="00CF681F"/>
    <w:rsid w:val="00D72821"/>
    <w:rsid w:val="00DF66C5"/>
    <w:rsid w:val="00DF73DE"/>
    <w:rsid w:val="00E33EA1"/>
    <w:rsid w:val="00EE468F"/>
    <w:rsid w:val="00F5434D"/>
    <w:rsid w:val="00F70DFC"/>
    <w:rsid w:val="00F84EA8"/>
    <w:rsid w:val="00F8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C66BBE8-1ABE-4337-A91B-6D4C8F9B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様式第１号（その１）（第11条関係）</vt:lpstr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様式第１号（その１）（第11条関係）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2025-07-06T12:49:00Z</dcterms:created>
  <dcterms:modified xsi:type="dcterms:W3CDTF">2025-07-06T12:49:00Z</dcterms:modified>
</cp:coreProperties>
</file>