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6E3" w:rsidRDefault="004826E3" w:rsidP="004826E3">
      <w:pPr>
        <w:jc w:val="center"/>
        <w:rPr>
          <w:rFonts w:ascii="ＭＳ ゴシック" w:eastAsia="ＭＳ ゴシック" w:hint="eastAsia"/>
          <w:spacing w:val="0"/>
        </w:rPr>
      </w:pPr>
      <w:r>
        <w:rPr>
          <w:rFonts w:ascii="ＭＳ ゴシック" w:eastAsia="ＭＳ ゴシック"/>
          <w:noProof/>
          <w:spacing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0;margin-top:-16.35pt;width:267.4pt;height:21.05pt;z-index:251657216" filled="f" stroked="f">
            <v:textbox>
              <w:txbxContent>
                <w:p w:rsidR="004826E3" w:rsidRDefault="004826E3" w:rsidP="004826E3">
                  <w:pPr>
                    <w:rPr>
                      <w:rFonts w:eastAsia="ＭＳ ゴシック" w:hint="eastAsia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様式第１０号（第９条関係）</w:t>
                  </w:r>
                </w:p>
              </w:txbxContent>
            </v:textbox>
          </v:shape>
        </w:pict>
      </w:r>
    </w:p>
    <w:p w:rsidR="004826E3" w:rsidRDefault="004826E3" w:rsidP="004826E3">
      <w:pPr>
        <w:jc w:val="center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w:pict>
          <v:rect id="_x0000_s1026" style="position:absolute;left:0;text-align:left;margin-left:-9.55pt;margin-top:0;width:465pt;height:703.05pt;z-index:251656192" filled="f"/>
        </w:pict>
      </w:r>
      <w:r>
        <w:rPr>
          <w:rFonts w:ascii="ＭＳ ゴシック" w:eastAsia="ＭＳ ゴシック" w:hint="eastAsia"/>
          <w:spacing w:val="0"/>
        </w:rPr>
        <w:t>受給者証再交付申請書</w:t>
      </w:r>
    </w:p>
    <w:p w:rsidR="004826E3" w:rsidRDefault="004826E3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4826E3" w:rsidRDefault="004826E3" w:rsidP="00E41DAB">
      <w:pPr>
        <w:ind w:leftChars="88" w:left="168" w:firstLineChars="49" w:firstLine="9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八　頭　町　長　　様</w:t>
      </w:r>
    </w:p>
    <w:p w:rsidR="004826E3" w:rsidRPr="000E161D" w:rsidRDefault="004826E3" w:rsidP="00E41DAB">
      <w:pPr>
        <w:ind w:leftChars="88" w:left="168" w:firstLineChars="49" w:firstLine="94"/>
        <w:rPr>
          <w:rFonts w:ascii="ＭＳ ゴシック" w:eastAsia="ＭＳ ゴシック"/>
        </w:rPr>
      </w:pPr>
    </w:p>
    <w:p w:rsidR="004826E3" w:rsidRDefault="004826E3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4826E3" w:rsidRDefault="004826E3" w:rsidP="00E41DAB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4826E3" w:rsidRDefault="004826E3" w:rsidP="00E41DAB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:rsidR="004826E3" w:rsidRDefault="004826E3" w:rsidP="00E41DAB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438"/>
        <w:gridCol w:w="955"/>
        <w:gridCol w:w="3060"/>
      </w:tblGrid>
      <w:tr w:rsidR="004826E3">
        <w:trPr>
          <w:trHeight w:val="660"/>
        </w:trPr>
        <w:tc>
          <w:tcPr>
            <w:tcW w:w="1337" w:type="dxa"/>
            <w:vAlign w:val="center"/>
          </w:tcPr>
          <w:p w:rsidR="004826E3" w:rsidRDefault="004826E3" w:rsidP="004826E3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25"/>
                <w:szCs w:val="21"/>
                <w:fitText w:val="916" w:id="-1496607231"/>
              </w:rPr>
              <w:t>受給者</w:t>
            </w:r>
            <w:r w:rsidRPr="00CC0DF0">
              <w:rPr>
                <w:rFonts w:ascii="ＭＳ ゴシック" w:eastAsia="ＭＳ ゴシック" w:hint="eastAsia"/>
                <w:spacing w:val="-37"/>
                <w:szCs w:val="21"/>
                <w:fitText w:val="916" w:id="-1496607231"/>
              </w:rPr>
              <w:t>証</w:t>
            </w:r>
          </w:p>
          <w:p w:rsidR="004826E3" w:rsidRDefault="004826E3" w:rsidP="004826E3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72"/>
                <w:szCs w:val="21"/>
                <w:fitText w:val="916" w:id="-1496607232"/>
              </w:rPr>
              <w:t>の種</w:t>
            </w:r>
            <w:r w:rsidRPr="00CC0DF0">
              <w:rPr>
                <w:rFonts w:ascii="ＭＳ ゴシック" w:eastAsia="ＭＳ ゴシック" w:hint="eastAsia"/>
                <w:spacing w:val="-1"/>
                <w:szCs w:val="21"/>
                <w:fitText w:val="916" w:id="-1496607232"/>
              </w:rPr>
              <w:t>類</w:t>
            </w:r>
          </w:p>
        </w:tc>
        <w:tc>
          <w:tcPr>
            <w:tcW w:w="3438" w:type="dxa"/>
            <w:vAlign w:val="center"/>
          </w:tcPr>
          <w:p w:rsidR="004826E3" w:rsidRDefault="004826E3" w:rsidP="004826E3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１　障害福祉サービス受給者証</w:t>
            </w:r>
          </w:p>
          <w:p w:rsidR="004826E3" w:rsidRPr="00CC0DF0" w:rsidRDefault="004826E3" w:rsidP="004826E3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２　療養介護医療受給者証</w:t>
            </w:r>
          </w:p>
        </w:tc>
        <w:tc>
          <w:tcPr>
            <w:tcW w:w="955" w:type="dxa"/>
            <w:vAlign w:val="center"/>
          </w:tcPr>
          <w:p w:rsidR="004826E3" w:rsidRDefault="004826E3" w:rsidP="004826E3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受給者証番号</w:t>
            </w:r>
          </w:p>
        </w:tc>
        <w:tc>
          <w:tcPr>
            <w:tcW w:w="3060" w:type="dxa"/>
            <w:vAlign w:val="center"/>
          </w:tcPr>
          <w:p w:rsidR="004826E3" w:rsidRDefault="004826E3" w:rsidP="004826E3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</w:p>
        </w:tc>
      </w:tr>
    </w:tbl>
    <w:p w:rsidR="004826E3" w:rsidRDefault="004826E3" w:rsidP="00E41DAB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477"/>
        <w:gridCol w:w="13"/>
        <w:gridCol w:w="705"/>
        <w:gridCol w:w="7"/>
        <w:gridCol w:w="2827"/>
        <w:gridCol w:w="6"/>
      </w:tblGrid>
      <w:tr w:rsidR="004826E3" w:rsidRPr="004746D1">
        <w:trPr>
          <w:gridAfter w:val="1"/>
          <w:wAfter w:w="6" w:type="dxa"/>
          <w:cantSplit/>
          <w:trHeight w:val="38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26E3" w:rsidRDefault="004826E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26E3" w:rsidRDefault="004826E3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E3" w:rsidRDefault="004826E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4826E3" w:rsidRDefault="004826E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E3" w:rsidRPr="004746D1" w:rsidRDefault="004826E3" w:rsidP="00E41DAB">
            <w:pPr>
              <w:ind w:firstLineChars="200" w:firstLine="383"/>
              <w:rPr>
                <w:rFonts w:ascii="ＭＳ ゴシック" w:eastAsia="ＭＳ ゴシック" w:hAnsi="ＭＳ ゴシック" w:hint="eastAsia"/>
              </w:rPr>
            </w:pPr>
            <w:r w:rsidRPr="004746D1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4826E3">
        <w:trPr>
          <w:gridAfter w:val="1"/>
          <w:wAfter w:w="6" w:type="dxa"/>
          <w:cantSplit/>
          <w:trHeight w:val="603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3" w:rsidRPr="00C5489B" w:rsidRDefault="004826E3" w:rsidP="004826E3">
            <w:pPr>
              <w:rPr>
                <w:rFonts w:ascii="ＭＳ ゴシック" w:eastAsia="ＭＳ ゴシック"/>
                <w:sz w:val="20"/>
              </w:rPr>
            </w:pP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支給決定障害者（保護者）氏名</w:t>
            </w:r>
          </w:p>
        </w:tc>
        <w:tc>
          <w:tcPr>
            <w:tcW w:w="34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3" w:rsidRDefault="004826E3" w:rsidP="004826E3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3" w:rsidRDefault="004826E3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3" w:rsidRDefault="004826E3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826E3" w:rsidRPr="00417E3F">
        <w:trPr>
          <w:gridAfter w:val="1"/>
          <w:wAfter w:w="6" w:type="dxa"/>
          <w:cantSplit/>
          <w:trHeight w:val="4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3" w:rsidRPr="00025AFF" w:rsidRDefault="004826E3" w:rsidP="004826E3">
            <w:pPr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E161D">
              <w:rPr>
                <w:rFonts w:ascii="ＭＳ ゴシック" w:eastAsia="ＭＳ ゴシック" w:hint="eastAsia"/>
                <w:spacing w:val="55"/>
                <w:fitText w:val="1489" w:id="-1496532479"/>
              </w:rPr>
              <w:t xml:space="preserve">居　住　</w:t>
            </w:r>
            <w:r w:rsidRPr="000E161D">
              <w:rPr>
                <w:rFonts w:ascii="ＭＳ ゴシック" w:eastAsia="ＭＳ ゴシック" w:hint="eastAsia"/>
                <w:spacing w:val="0"/>
                <w:fitText w:val="1489" w:id="-1496532479"/>
              </w:rPr>
              <w:t>地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3" w:rsidRDefault="004826E3" w:rsidP="004826E3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826E3" w:rsidRDefault="004826E3" w:rsidP="004826E3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826E3" w:rsidRDefault="004826E3" w:rsidP="004826E3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826E3" w:rsidRPr="00417E3F" w:rsidRDefault="004826E3" w:rsidP="00E41DA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4826E3" w:rsidRPr="00547FF2">
        <w:trPr>
          <w:cantSplit/>
          <w:trHeight w:val="38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26E3" w:rsidRDefault="004826E3" w:rsidP="004826E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26E3" w:rsidRDefault="004826E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E3" w:rsidRPr="00547FF2" w:rsidRDefault="004826E3" w:rsidP="004826E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E3" w:rsidRPr="00547FF2" w:rsidRDefault="004826E3" w:rsidP="004826E3">
            <w:pPr>
              <w:rPr>
                <w:rFonts w:ascii="ＭＳ ゴシック" w:eastAsia="ＭＳ ゴシック" w:hint="eastAsia"/>
              </w:rPr>
            </w:pPr>
          </w:p>
        </w:tc>
      </w:tr>
      <w:tr w:rsidR="004826E3" w:rsidRPr="004746D1">
        <w:trPr>
          <w:cantSplit/>
          <w:trHeight w:val="608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3" w:rsidRPr="00C5489B" w:rsidRDefault="004826E3" w:rsidP="004826E3">
            <w:pPr>
              <w:rPr>
                <w:rFonts w:ascii="ＭＳ ゴシック" w:eastAsia="ＭＳ ゴシック" w:hint="eastAsia"/>
                <w:sz w:val="20"/>
              </w:rPr>
            </w:pP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支給決定に係る</w:t>
            </w:r>
          </w:p>
          <w:p w:rsidR="004826E3" w:rsidRPr="00C5489B" w:rsidRDefault="004826E3" w:rsidP="004826E3">
            <w:pPr>
              <w:rPr>
                <w:rFonts w:ascii="ＭＳ ゴシック" w:eastAsia="ＭＳ ゴシック" w:hint="eastAsia"/>
                <w:spacing w:val="0"/>
                <w:sz w:val="20"/>
              </w:rPr>
            </w:pPr>
            <w:r w:rsidRPr="000E161D">
              <w:rPr>
                <w:rFonts w:ascii="ＭＳ ゴシック" w:eastAsia="ＭＳ ゴシック" w:hint="eastAsia"/>
                <w:spacing w:val="53"/>
                <w:sz w:val="20"/>
                <w:fitText w:val="1424" w:id="-1496532477"/>
              </w:rPr>
              <w:t>障害児氏</w:t>
            </w:r>
            <w:r w:rsidRPr="000E161D">
              <w:rPr>
                <w:rFonts w:ascii="ＭＳ ゴシック" w:eastAsia="ＭＳ ゴシック" w:hint="eastAsia"/>
                <w:spacing w:val="0"/>
                <w:sz w:val="20"/>
                <w:fitText w:val="1424" w:id="-1496532477"/>
              </w:rPr>
              <w:t>名</w:t>
            </w:r>
          </w:p>
        </w:tc>
        <w:tc>
          <w:tcPr>
            <w:tcW w:w="34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E3" w:rsidRDefault="004826E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E3" w:rsidRDefault="004826E3" w:rsidP="004826E3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E3" w:rsidRPr="004746D1" w:rsidRDefault="004826E3" w:rsidP="00E41DAB">
            <w:pPr>
              <w:ind w:firstLineChars="300" w:firstLine="574"/>
              <w:rPr>
                <w:rFonts w:ascii="ＭＳ ゴシック" w:eastAsia="ＭＳ ゴシック" w:hAnsi="ＭＳ ゴシック"/>
                <w:spacing w:val="0"/>
              </w:rPr>
            </w:pPr>
            <w:r w:rsidRPr="004746D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:rsidR="004826E3" w:rsidRDefault="004826E3" w:rsidP="004826E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4826E3">
        <w:trPr>
          <w:trHeight w:val="164"/>
        </w:trPr>
        <w:tc>
          <w:tcPr>
            <w:tcW w:w="1413" w:type="dxa"/>
          </w:tcPr>
          <w:p w:rsidR="004826E3" w:rsidRDefault="004826E3" w:rsidP="004826E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427" w:type="dxa"/>
            <w:gridSpan w:val="3"/>
          </w:tcPr>
          <w:p w:rsidR="004826E3" w:rsidRDefault="004826E3" w:rsidP="004826E3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4826E3" w:rsidRPr="00BD5512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4826E3" w:rsidRPr="00BD5512" w:rsidRDefault="004826E3" w:rsidP="004826E3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4826E3" w:rsidRPr="00BD5512" w:rsidRDefault="004826E3" w:rsidP="004826E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4826E3" w:rsidRDefault="004826E3" w:rsidP="004826E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4826E3" w:rsidRPr="00BD5512" w:rsidRDefault="004826E3" w:rsidP="004826E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4826E3" w:rsidRPr="00BD5512" w:rsidRDefault="004826E3" w:rsidP="004826E3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826E3" w:rsidRPr="00BD5512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826E3" w:rsidRPr="00BD5512" w:rsidRDefault="004826E3" w:rsidP="00E41DAB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826E3" w:rsidRPr="00BD5512" w:rsidRDefault="004826E3" w:rsidP="004826E3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6E3" w:rsidRPr="00BD5512" w:rsidRDefault="004826E3" w:rsidP="004826E3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6E3" w:rsidRPr="00BD5512" w:rsidRDefault="004826E3" w:rsidP="004826E3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826E3" w:rsidRPr="00BD5512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6E3" w:rsidRPr="00BD5512" w:rsidRDefault="004826E3" w:rsidP="00E41DAB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26E3" w:rsidRPr="00BD5512" w:rsidRDefault="004826E3" w:rsidP="004826E3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4826E3" w:rsidRPr="00BD5512" w:rsidRDefault="004826E3" w:rsidP="004826E3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4826E3" w:rsidRPr="00BD5512" w:rsidRDefault="004826E3" w:rsidP="00E41DAB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4826E3" w:rsidRDefault="004826E3" w:rsidP="004826E3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22"/>
      </w:tblGrid>
      <w:tr w:rsidR="004826E3" w:rsidRPr="00A80E38">
        <w:trPr>
          <w:trHeight w:val="1418"/>
        </w:trPr>
        <w:tc>
          <w:tcPr>
            <w:tcW w:w="1410" w:type="dxa"/>
            <w:vAlign w:val="center"/>
          </w:tcPr>
          <w:p w:rsidR="004826E3" w:rsidRDefault="004826E3" w:rsidP="004826E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4826E3" w:rsidRDefault="004826E3" w:rsidP="00E41DAB">
            <w:pPr>
              <w:ind w:firstLineChars="100" w:firstLine="191"/>
              <w:rPr>
                <w:rFonts w:ascii="ＭＳ ゴシック" w:eastAsia="ＭＳ ゴシック" w:hint="eastAsia"/>
              </w:rPr>
            </w:pPr>
          </w:p>
          <w:p w:rsidR="004826E3" w:rsidRDefault="004826E3" w:rsidP="00E41DAB">
            <w:pPr>
              <w:ind w:firstLineChars="100" w:firstLine="191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4826E3" w:rsidRDefault="004826E3" w:rsidP="00E41DAB">
            <w:pPr>
              <w:ind w:firstLineChars="100" w:firstLine="229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49.3pt;margin-top:-.2pt;width:9.5pt;height:41.1pt;z-index:251659264"/>
              </w:pict>
            </w:r>
            <w:r>
              <w:rPr>
                <w:rFonts w:ascii="ＭＳ ゴシック" w:eastAsia="ＭＳ ゴシック" w:hint="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.95pt;margin-top:2.05pt;width:9.5pt;height:38.4pt;z-index:251658240"/>
              </w:pict>
            </w:r>
            <w:r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4826E3" w:rsidRPr="00A80E38" w:rsidRDefault="004826E3" w:rsidP="004826E3">
            <w:pPr>
              <w:rPr>
                <w:rFonts w:ascii="ＭＳ ゴシック" w:eastAsia="ＭＳ ゴシック" w:hint="eastAsia"/>
              </w:rPr>
            </w:pPr>
          </w:p>
        </w:tc>
      </w:tr>
    </w:tbl>
    <w:p w:rsidR="004826E3" w:rsidRDefault="004826E3" w:rsidP="004826E3">
      <w:pPr>
        <w:ind w:firstLine="16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※従前使用していた受給者証を添付すること。（紛失を除く。）</w:t>
      </w:r>
    </w:p>
    <w:sectPr w:rsidR="004826E3" w:rsidSect="004826E3">
      <w:footerReference w:type="even" r:id="rId7"/>
      <w:footerReference w:type="default" r:id="rId8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26E3" w:rsidRDefault="004826E3">
      <w:r>
        <w:separator/>
      </w:r>
    </w:p>
  </w:endnote>
  <w:endnote w:type="continuationSeparator" w:id="0">
    <w:p w:rsidR="004826E3" w:rsidRDefault="0048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6E3" w:rsidRDefault="004826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4826E3" w:rsidRDefault="004826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6E3" w:rsidRDefault="004826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4826E3" w:rsidRDefault="004826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26E3" w:rsidRDefault="004826E3">
      <w:r>
        <w:separator/>
      </w:r>
    </w:p>
  </w:footnote>
  <w:footnote w:type="continuationSeparator" w:id="0">
    <w:p w:rsidR="004826E3" w:rsidRDefault="0048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62982236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E41DAB"/>
    <w:rsid w:val="004826E3"/>
    <w:rsid w:val="005B038B"/>
    <w:rsid w:val="00E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53DC0-8DFC-4B87-8C49-FD13815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Hidenori Suzuki</cp:lastModifiedBy>
  <cp:revision>2</cp:revision>
  <cp:lastPrinted>2019-05-31T02:25:00Z</cp:lastPrinted>
  <dcterms:created xsi:type="dcterms:W3CDTF">2025-07-06T14:28:00Z</dcterms:created>
  <dcterms:modified xsi:type="dcterms:W3CDTF">2025-07-06T14:28:00Z</dcterms:modified>
</cp:coreProperties>
</file>