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0FD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>様式第</w:t>
      </w:r>
      <w:r w:rsidRPr="00A84C1B">
        <w:rPr>
          <w:rFonts w:hint="eastAsia"/>
          <w:kern w:val="0"/>
        </w:rPr>
        <w:t>9</w:t>
      </w:r>
      <w:r w:rsidRPr="00A84C1B">
        <w:rPr>
          <w:rFonts w:hint="eastAsia"/>
          <w:kern w:val="0"/>
        </w:rPr>
        <w:t>号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第</w:t>
      </w:r>
      <w:r w:rsidRPr="00A84C1B">
        <w:rPr>
          <w:rFonts w:hint="eastAsia"/>
          <w:kern w:val="0"/>
        </w:rPr>
        <w:t>7</w:t>
      </w:r>
      <w:r w:rsidRPr="00A84C1B">
        <w:rPr>
          <w:rFonts w:hint="eastAsia"/>
          <w:kern w:val="0"/>
        </w:rPr>
        <w:t>条関係</w:t>
      </w:r>
      <w:r w:rsidRPr="00A84C1B">
        <w:rPr>
          <w:rFonts w:hint="eastAsia"/>
          <w:kern w:val="0"/>
        </w:rPr>
        <w:t>)</w:t>
      </w:r>
    </w:p>
    <w:p w:rsidR="00AC552A" w:rsidRPr="00A84C1B" w:rsidRDefault="00AC552A" w:rsidP="00A84C1B">
      <w:pPr>
        <w:rPr>
          <w:kern w:val="0"/>
        </w:rPr>
      </w:pPr>
    </w:p>
    <w:p w:rsidR="007300FD" w:rsidRDefault="007300FD" w:rsidP="00936A02">
      <w:pPr>
        <w:jc w:val="center"/>
        <w:rPr>
          <w:kern w:val="0"/>
        </w:rPr>
      </w:pPr>
      <w:r w:rsidRPr="00A84C1B">
        <w:rPr>
          <w:rFonts w:hint="eastAsia"/>
          <w:kern w:val="0"/>
        </w:rPr>
        <w:t>分担金徴収延期取消通知書</w:t>
      </w:r>
    </w:p>
    <w:p w:rsidR="00AC552A" w:rsidRDefault="00AC552A" w:rsidP="00936A02">
      <w:pPr>
        <w:jc w:val="center"/>
        <w:rPr>
          <w:kern w:val="0"/>
        </w:rPr>
      </w:pPr>
    </w:p>
    <w:p w:rsidR="00AC552A" w:rsidRPr="00A84C1B" w:rsidRDefault="00AC552A" w:rsidP="00936A02">
      <w:pPr>
        <w:jc w:val="center"/>
        <w:rPr>
          <w:kern w:val="0"/>
        </w:rPr>
      </w:pPr>
    </w:p>
    <w:p w:rsidR="00AC552A" w:rsidRDefault="00AC552A" w:rsidP="00AC552A">
      <w:pPr>
        <w:jc w:val="right"/>
        <w:rPr>
          <w:kern w:val="0"/>
        </w:rPr>
      </w:pPr>
    </w:p>
    <w:p w:rsidR="007300FD" w:rsidRPr="00A84C1B" w:rsidRDefault="007300FD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年　　月　　日</w:t>
      </w:r>
    </w:p>
    <w:p w:rsidR="00AC552A" w:rsidRP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7300FD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　　　　　</w:t>
      </w:r>
      <w:r w:rsidR="00AC552A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 xml:space="preserve">　様</w:t>
      </w:r>
    </w:p>
    <w:p w:rsid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AC552A" w:rsidRPr="00A84C1B" w:rsidRDefault="00AC552A" w:rsidP="00A84C1B">
      <w:pPr>
        <w:rPr>
          <w:kern w:val="0"/>
        </w:rPr>
      </w:pPr>
    </w:p>
    <w:p w:rsidR="007300FD" w:rsidRDefault="002D631B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八頭町</w:t>
      </w:r>
      <w:r w:rsidR="007300FD" w:rsidRPr="00A84C1B">
        <w:rPr>
          <w:rFonts w:hint="eastAsia"/>
          <w:kern w:val="0"/>
        </w:rPr>
        <w:t>長　　　　　　印</w:t>
      </w:r>
    </w:p>
    <w:p w:rsidR="00AC552A" w:rsidRDefault="00AC552A" w:rsidP="00A84C1B">
      <w:pPr>
        <w:rPr>
          <w:kern w:val="0"/>
        </w:rPr>
      </w:pPr>
    </w:p>
    <w:p w:rsidR="00AC552A" w:rsidRPr="00A84C1B" w:rsidRDefault="00AC552A" w:rsidP="00A84C1B">
      <w:pPr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このことについて、既に決定しています分担金の徴収延期は、次の理由により取り消したので、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移動通信用鉄塔施設整備事業分担金徴収条例施行規則第</w:t>
      </w:r>
      <w:r w:rsidRPr="00A84C1B">
        <w:rPr>
          <w:rFonts w:hint="eastAsia"/>
          <w:kern w:val="0"/>
        </w:rPr>
        <w:t>7</w:t>
      </w:r>
      <w:r w:rsidRPr="00A84C1B">
        <w:rPr>
          <w:rFonts w:hint="eastAsia"/>
          <w:kern w:val="0"/>
        </w:rPr>
        <w:t>条第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項の規定より通知します。</w:t>
      </w:r>
    </w:p>
    <w:tbl>
      <w:tblPr>
        <w:tblW w:w="8520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44"/>
        <w:gridCol w:w="1453"/>
        <w:gridCol w:w="6623"/>
      </w:tblGrid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事業名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分担金額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申請年度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決定内容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5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理由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</w:tbl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教示</w:t>
      </w:r>
      <w:r w:rsidRPr="00A84C1B">
        <w:rPr>
          <w:rFonts w:hint="eastAsia"/>
          <w:kern w:val="0"/>
        </w:rPr>
        <w:t>)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この処分に不服がある場合は、この通知書を受け取った日の翌日から起算して</w:t>
      </w:r>
      <w:r w:rsidR="00687FB5">
        <w:rPr>
          <w:rFonts w:hint="eastAsia"/>
          <w:kern w:val="0"/>
        </w:rPr>
        <w:t>３か月</w:t>
      </w:r>
      <w:r w:rsidRPr="00A84C1B">
        <w:rPr>
          <w:rFonts w:hint="eastAsia"/>
          <w:kern w:val="0"/>
        </w:rPr>
        <w:t>以内に、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に対して</w:t>
      </w:r>
      <w:r w:rsidR="00687FB5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をすることができます。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また、この処分の取消しを求める訴えをする場合は、この通知書を受け取った日の翌日から起算して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か月以内に、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を被告として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訴訟において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を代表する者は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となります。</w:t>
      </w:r>
      <w:r w:rsidRPr="00A84C1B">
        <w:rPr>
          <w:rFonts w:hint="eastAsia"/>
          <w:kern w:val="0"/>
        </w:rPr>
        <w:t>)</w:t>
      </w:r>
      <w:r w:rsidRPr="00A84C1B">
        <w:rPr>
          <w:rFonts w:hint="eastAsia"/>
          <w:kern w:val="0"/>
        </w:rPr>
        <w:t>、提起することができます。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ただし、</w:t>
      </w:r>
      <w:r w:rsidR="00687FB5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をした場合には、この処分の取消しの訴えは、その</w:t>
      </w:r>
      <w:r w:rsidR="00687FB5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に対する</w:t>
      </w:r>
      <w:r w:rsidR="00687FB5">
        <w:rPr>
          <w:rFonts w:hint="eastAsia"/>
          <w:kern w:val="0"/>
        </w:rPr>
        <w:t>裁決</w:t>
      </w:r>
      <w:r w:rsidRPr="00A84C1B">
        <w:rPr>
          <w:rFonts w:hint="eastAsia"/>
          <w:kern w:val="0"/>
        </w:rPr>
        <w:t>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か月以内に提起することができます。</w:t>
      </w:r>
    </w:p>
    <w:p w:rsidR="00A84C1B" w:rsidRDefault="00A84C1B">
      <w:pPr>
        <w:widowControl/>
        <w:jc w:val="left"/>
        <w:rPr>
          <w:kern w:val="0"/>
        </w:rPr>
      </w:pPr>
      <w:bookmarkStart w:id="0" w:name="y10"/>
      <w:bookmarkEnd w:id="0"/>
    </w:p>
    <w:sectPr w:rsidR="00A84C1B" w:rsidSect="00DC1172">
      <w:pgSz w:w="11907" w:h="16840" w:code="9"/>
      <w:pgMar w:top="1276" w:right="992" w:bottom="1701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2889" w:rsidRDefault="005B2889">
      <w:r>
        <w:separator/>
      </w:r>
    </w:p>
  </w:endnote>
  <w:endnote w:type="continuationSeparator" w:id="0">
    <w:p w:rsidR="005B2889" w:rsidRDefault="005B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2889" w:rsidRDefault="005B2889">
      <w:r>
        <w:separator/>
      </w:r>
    </w:p>
  </w:footnote>
  <w:footnote w:type="continuationSeparator" w:id="0">
    <w:p w:rsidR="005B2889" w:rsidRDefault="005B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BDF"/>
    <w:rsid w:val="00290E5B"/>
    <w:rsid w:val="002D470E"/>
    <w:rsid w:val="002D631B"/>
    <w:rsid w:val="002E1243"/>
    <w:rsid w:val="002F5FCB"/>
    <w:rsid w:val="0044269D"/>
    <w:rsid w:val="005B2889"/>
    <w:rsid w:val="005D47CB"/>
    <w:rsid w:val="005E7079"/>
    <w:rsid w:val="005F3045"/>
    <w:rsid w:val="00687FB5"/>
    <w:rsid w:val="00697161"/>
    <w:rsid w:val="007300FD"/>
    <w:rsid w:val="0075474E"/>
    <w:rsid w:val="00755969"/>
    <w:rsid w:val="007722BF"/>
    <w:rsid w:val="00776845"/>
    <w:rsid w:val="007C0BF2"/>
    <w:rsid w:val="007C7AFC"/>
    <w:rsid w:val="00811601"/>
    <w:rsid w:val="008D434B"/>
    <w:rsid w:val="00914BDF"/>
    <w:rsid w:val="00936A02"/>
    <w:rsid w:val="009711D2"/>
    <w:rsid w:val="00A825D8"/>
    <w:rsid w:val="00A84C1B"/>
    <w:rsid w:val="00A91681"/>
    <w:rsid w:val="00AC0EB4"/>
    <w:rsid w:val="00AC552A"/>
    <w:rsid w:val="00C37E86"/>
    <w:rsid w:val="00C865B6"/>
    <w:rsid w:val="00C9761A"/>
    <w:rsid w:val="00DA2BF3"/>
    <w:rsid w:val="00DA45C5"/>
    <w:rsid w:val="00DC1172"/>
    <w:rsid w:val="00E029F6"/>
    <w:rsid w:val="00E27632"/>
    <w:rsid w:val="00E74357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BEE35-FEF3-4AF7-B992-826F4E0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1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60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rsid w:val="00811601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1D2"/>
    <w:rPr>
      <w:rFonts w:cs="ＭＳ 明朝"/>
      <w:szCs w:val="21"/>
    </w:rPr>
  </w:style>
  <w:style w:type="character" w:styleId="a7">
    <w:name w:val="Hyperlink"/>
    <w:uiPriority w:val="99"/>
    <w:semiHidden/>
    <w:unhideWhenUsed/>
    <w:rsid w:val="007300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0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FF44-2264-4EB9-B76C-8BEFF995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○鳥取市移動通信用鉄塔施設整備事業分担金徴収条例</vt:lpstr>
    </vt:vector>
  </TitlesOfParts>
  <Company>FJ-WORK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○鳥取市移動通信用鉄塔施設整備事業分担金徴収条例</dc:title>
  <dc:subject/>
  <dc:creator>Administrator</dc:creator>
  <cp:keywords/>
  <cp:lastModifiedBy>Hidenori Suzuki</cp:lastModifiedBy>
  <cp:revision>2</cp:revision>
  <cp:lastPrinted>2009-08-12T04:56:00Z</cp:lastPrinted>
  <dcterms:created xsi:type="dcterms:W3CDTF">2025-07-06T16:20:00Z</dcterms:created>
  <dcterms:modified xsi:type="dcterms:W3CDTF">2025-07-06T16:20:00Z</dcterms:modified>
</cp:coreProperties>
</file>